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E22F2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Miejski Ośrodek Pomocy Społecznej w Sopocie</w:t>
      </w:r>
    </w:p>
    <w:p w14:paraId="0C8F4A0D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poszukuje kandydata na stanowisko</w:t>
      </w:r>
      <w:r w:rsidR="00485014" w:rsidRPr="00BB50C2">
        <w:rPr>
          <w:b/>
          <w:bCs/>
          <w:sz w:val="24"/>
          <w:szCs w:val="24"/>
        </w:rPr>
        <w:t>:</w:t>
      </w:r>
    </w:p>
    <w:p w14:paraId="701887AC" w14:textId="77777777" w:rsidR="002E587D" w:rsidRDefault="00C74653" w:rsidP="00EF702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PSYCHOLOGA</w:t>
      </w:r>
    </w:p>
    <w:p w14:paraId="7819BF1A" w14:textId="77777777" w:rsidR="006B2569" w:rsidRPr="002E587D" w:rsidRDefault="00C74653" w:rsidP="00EF702E">
      <w:pPr>
        <w:jc w:val="both"/>
        <w:rPr>
          <w:sz w:val="24"/>
          <w:szCs w:val="24"/>
        </w:rPr>
      </w:pPr>
      <w:r w:rsidRPr="002E587D">
        <w:rPr>
          <w:sz w:val="24"/>
          <w:szCs w:val="24"/>
        </w:rPr>
        <w:t>Dziale Pieczy Zastępczej</w:t>
      </w:r>
    </w:p>
    <w:p w14:paraId="0EC53EC3" w14:textId="77777777" w:rsidR="00C74653" w:rsidRPr="002E587D" w:rsidRDefault="00C74653" w:rsidP="00EF702E">
      <w:pPr>
        <w:jc w:val="both"/>
        <w:rPr>
          <w:sz w:val="24"/>
          <w:szCs w:val="24"/>
        </w:rPr>
      </w:pPr>
    </w:p>
    <w:p w14:paraId="40056B1F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Zakres obowiązków m.in.:</w:t>
      </w:r>
    </w:p>
    <w:p w14:paraId="2AEB6B84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Udzielania wsparcia psychologicznego dzieciom i młodzieży z rodzin zastępczych oraz ich opiekunom.</w:t>
      </w:r>
    </w:p>
    <w:p w14:paraId="248865F8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Udzielanie wsparcia psychologicznego usamodzielniającym się wychowankom.</w:t>
      </w:r>
    </w:p>
    <w:p w14:paraId="1FBCABB8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Przeprowadzania badań i sporządzanie opinii psychologicznych dotyczących predyspozycji osobowościowych i motywacji kandydatów do pełnienia funkcji rodziny zastępczej.</w:t>
      </w:r>
    </w:p>
    <w:p w14:paraId="24147668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Przeprowadzanie badań i sporządzanie opinii psychologicznych funkcjonującym rodzinom zastępczym.</w:t>
      </w:r>
    </w:p>
    <w:p w14:paraId="400F2EFA" w14:textId="77777777" w:rsidR="00C74653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Sporządzanie ocen psychologicznych dotyczących funkcjonowania dziecka w rodzinie zastępczej.</w:t>
      </w:r>
    </w:p>
    <w:p w14:paraId="2189F354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Sporządzanie diagnoz psychofizycznych dzieciom umieszczanym w rodzinnej pieczy zastępczej.</w:t>
      </w:r>
    </w:p>
    <w:p w14:paraId="4448B46F" w14:textId="77777777" w:rsidR="00761DB8" w:rsidRDefault="00433A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Sporządzanie opinii o zasadności przysposobienia dziecka wolnego prawnie.</w:t>
      </w:r>
    </w:p>
    <w:p w14:paraId="343ED4C6" w14:textId="40615D3E" w:rsidR="00761DB8" w:rsidRDefault="00433A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Uczestnictwo w posiedzeniach Zespołu ds.</w:t>
      </w:r>
      <w:r w:rsidR="002C1E8B">
        <w:rPr>
          <w:sz w:val="24"/>
          <w:szCs w:val="24"/>
        </w:rPr>
        <w:t xml:space="preserve"> </w:t>
      </w:r>
      <w:r>
        <w:rPr>
          <w:sz w:val="24"/>
          <w:szCs w:val="24"/>
        </w:rPr>
        <w:t>Rodzinnej Pieczy Zastępczej (oceny zasadności pobytu dziecka w rodzinie zastępczej,</w:t>
      </w:r>
      <w:r w:rsidR="002C1E8B">
        <w:rPr>
          <w:sz w:val="24"/>
          <w:szCs w:val="24"/>
        </w:rPr>
        <w:t xml:space="preserve"> </w:t>
      </w:r>
      <w:r>
        <w:rPr>
          <w:sz w:val="24"/>
          <w:szCs w:val="24"/>
        </w:rPr>
        <w:t>ocena rodziny zastępczej).</w:t>
      </w:r>
    </w:p>
    <w:p w14:paraId="69759096" w14:textId="77777777" w:rsidR="00885208" w:rsidRDefault="00433A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Inicjowanie i współudział w prowadzeniu szkoleń wewnętrznych dla dzieci i młodzieży oraz rodzin zastępczych.</w:t>
      </w:r>
    </w:p>
    <w:p w14:paraId="5E38B078" w14:textId="77777777" w:rsidR="00885208" w:rsidRDefault="00433A53" w:rsidP="0088520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Ścisła współpraca z pozostałymi pracownikami Działu Pieczy Zastępczej i innymi komórkami MOPS oraz instytucjami zewnętrznymi.</w:t>
      </w:r>
    </w:p>
    <w:p w14:paraId="3FD6CD9A" w14:textId="77777777" w:rsidR="00885208" w:rsidRDefault="00761DB8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 w:rsidRPr="00885208">
        <w:rPr>
          <w:sz w:val="24"/>
          <w:szCs w:val="24"/>
        </w:rPr>
        <w:t xml:space="preserve">prowadzenie dokumentacji </w:t>
      </w:r>
      <w:r w:rsidR="00433A53">
        <w:rPr>
          <w:sz w:val="24"/>
          <w:szCs w:val="24"/>
        </w:rPr>
        <w:t>obowiązującej w jednostce.</w:t>
      </w:r>
    </w:p>
    <w:p w14:paraId="2E9A56E7" w14:textId="77777777" w:rsidR="00885208" w:rsidRPr="00885208" w:rsidRDefault="00885208" w:rsidP="00885208">
      <w:pPr>
        <w:jc w:val="both"/>
        <w:rPr>
          <w:sz w:val="24"/>
          <w:szCs w:val="24"/>
        </w:rPr>
      </w:pPr>
    </w:p>
    <w:p w14:paraId="72049A1B" w14:textId="77777777" w:rsidR="006B2569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Wymagania</w:t>
      </w:r>
      <w:r w:rsidR="00321238">
        <w:rPr>
          <w:b/>
          <w:bCs/>
          <w:sz w:val="24"/>
          <w:szCs w:val="24"/>
        </w:rPr>
        <w:t xml:space="preserve"> niezbędne:</w:t>
      </w:r>
    </w:p>
    <w:p w14:paraId="3598F4DF" w14:textId="77777777" w:rsidR="00321238" w:rsidRPr="00BB50C2" w:rsidRDefault="00321238" w:rsidP="00EF702E">
      <w:pPr>
        <w:jc w:val="both"/>
        <w:rPr>
          <w:b/>
          <w:bCs/>
          <w:sz w:val="24"/>
          <w:szCs w:val="24"/>
        </w:rPr>
      </w:pPr>
    </w:p>
    <w:p w14:paraId="47F6DA9D" w14:textId="77777777" w:rsidR="001946B4" w:rsidRPr="001946B4" w:rsidRDefault="001946B4" w:rsidP="001946B4">
      <w:pPr>
        <w:pStyle w:val="Akapitzlist"/>
        <w:numPr>
          <w:ilvl w:val="0"/>
          <w:numId w:val="4"/>
        </w:numPr>
        <w:ind w:left="697" w:hanging="340"/>
        <w:jc w:val="both"/>
      </w:pPr>
      <w:r w:rsidRPr="001946B4">
        <w:t>obywatelstw</w:t>
      </w:r>
      <w:r w:rsidR="00B90D96">
        <w:t>o</w:t>
      </w:r>
      <w:r w:rsidRPr="001946B4">
        <w:t xml:space="preserve"> polskie,</w:t>
      </w:r>
    </w:p>
    <w:p w14:paraId="642D9D70" w14:textId="77777777" w:rsidR="00CD4B9D" w:rsidRPr="001946B4" w:rsidRDefault="00B90D96" w:rsidP="001946B4">
      <w:pPr>
        <w:pStyle w:val="Akapitzlist"/>
        <w:numPr>
          <w:ilvl w:val="0"/>
          <w:numId w:val="4"/>
        </w:numPr>
        <w:ind w:left="697" w:hanging="340"/>
        <w:jc w:val="both"/>
      </w:pPr>
      <w:r>
        <w:t>pełną zdolność do czynności prawnych</w:t>
      </w:r>
    </w:p>
    <w:p w14:paraId="44FDBAD0" w14:textId="77777777" w:rsidR="001946B4" w:rsidRDefault="00CD4B9D" w:rsidP="001946B4">
      <w:pPr>
        <w:pStyle w:val="Akapitzlist"/>
        <w:numPr>
          <w:ilvl w:val="0"/>
          <w:numId w:val="4"/>
        </w:numPr>
        <w:ind w:left="697" w:hanging="340"/>
        <w:jc w:val="both"/>
      </w:pPr>
      <w:r w:rsidRPr="001946B4">
        <w:t xml:space="preserve">wykształcenie wyższe </w:t>
      </w:r>
      <w:r w:rsidR="00B90D96">
        <w:t>magisterskie na kierunku psychologia</w:t>
      </w:r>
    </w:p>
    <w:p w14:paraId="54F49155" w14:textId="77777777" w:rsidR="001946B4" w:rsidRDefault="00B90D96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t>co najmniej 2 letnie, udokumentowane doświadczenie w obszarze</w:t>
      </w:r>
      <w:r w:rsidR="00CD4B9D" w:rsidRPr="00CD4B9D">
        <w:rPr>
          <w:sz w:val="24"/>
          <w:szCs w:val="24"/>
        </w:rPr>
        <w:t xml:space="preserve"> </w:t>
      </w:r>
      <w:r>
        <w:rPr>
          <w:sz w:val="24"/>
          <w:szCs w:val="24"/>
        </w:rPr>
        <w:t>poradnictwa rodzinnego</w:t>
      </w:r>
    </w:p>
    <w:p w14:paraId="45784691" w14:textId="7242ECE9" w:rsidR="001946B4" w:rsidRDefault="00321238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doświadczenie w pracy diagnostycznej,</w:t>
      </w:r>
      <w:r w:rsidR="002C1E8B">
        <w:rPr>
          <w:sz w:val="24"/>
          <w:szCs w:val="24"/>
        </w:rPr>
        <w:t xml:space="preserve"> </w:t>
      </w:r>
      <w:r>
        <w:rPr>
          <w:sz w:val="24"/>
          <w:szCs w:val="24"/>
        </w:rPr>
        <w:t>szczególnie z dziećmi i młodzieżą</w:t>
      </w:r>
    </w:p>
    <w:p w14:paraId="3237F69A" w14:textId="77777777" w:rsidR="00F16B0B" w:rsidRDefault="00321238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brak skazania prawomocnym wyrokiem sądu za umyślne przestępstwo ścigane</w:t>
      </w:r>
      <w:r w:rsidR="00F16B0B">
        <w:rPr>
          <w:sz w:val="24"/>
          <w:szCs w:val="24"/>
        </w:rPr>
        <w:t xml:space="preserve"> </w:t>
      </w:r>
    </w:p>
    <w:p w14:paraId="27FC4831" w14:textId="77777777" w:rsidR="00321238" w:rsidRDefault="00321238" w:rsidP="00F16B0B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 oskarżenia publicznego lub umyślne przestępstwo skarbowe</w:t>
      </w:r>
    </w:p>
    <w:p w14:paraId="146A35E7" w14:textId="77777777" w:rsidR="00F16B0B" w:rsidRDefault="00321238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 figuruje w bazie danych Rejestru Sprawców Przestępstw na tle seksualnym</w:t>
      </w:r>
    </w:p>
    <w:p w14:paraId="49A297F0" w14:textId="77777777" w:rsidR="00321238" w:rsidRDefault="00321238" w:rsidP="00F16B0B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 dostępem ograniczonym</w:t>
      </w:r>
    </w:p>
    <w:p w14:paraId="7DABB4CA" w14:textId="77777777" w:rsidR="006B2569" w:rsidRPr="00BB50C2" w:rsidRDefault="006B2569" w:rsidP="00CD4B9D">
      <w:pPr>
        <w:jc w:val="both"/>
        <w:rPr>
          <w:sz w:val="24"/>
          <w:szCs w:val="24"/>
        </w:rPr>
      </w:pPr>
      <w:r w:rsidRPr="00BB50C2">
        <w:rPr>
          <w:b/>
          <w:sz w:val="24"/>
          <w:szCs w:val="24"/>
        </w:rPr>
        <w:t>Zatrudnienie</w:t>
      </w:r>
      <w:r w:rsidRPr="00BB50C2">
        <w:rPr>
          <w:sz w:val="24"/>
          <w:szCs w:val="24"/>
        </w:rPr>
        <w:t xml:space="preserve">:  </w:t>
      </w:r>
    </w:p>
    <w:p w14:paraId="3F43AB16" w14:textId="77777777" w:rsidR="006B2569" w:rsidRPr="00BB50C2" w:rsidRDefault="00F16B0B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>½ etatu – praca na umowę o pracę w trybie jednozmianowym</w:t>
      </w:r>
    </w:p>
    <w:p w14:paraId="22072EA8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08959756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Wymagane dokumenty:</w:t>
      </w:r>
    </w:p>
    <w:p w14:paraId="6DDB6979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list motywacyjny</w:t>
      </w:r>
    </w:p>
    <w:p w14:paraId="156A3FB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kwestionariusz osobowy dla osoby ubiegającej się o zatrudnienie</w:t>
      </w:r>
    </w:p>
    <w:p w14:paraId="281C2E5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klauzula informacyjna o przetwarzaniu danych osobowych w MOPS w Sopocie</w:t>
      </w:r>
    </w:p>
    <w:p w14:paraId="5C2BBDE3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oświadczenie rekrutacyjne</w:t>
      </w:r>
    </w:p>
    <w:p w14:paraId="1520A354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wykształcenie</w:t>
      </w:r>
    </w:p>
    <w:p w14:paraId="20269CA4" w14:textId="77777777" w:rsidR="006B2569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lastRenderedPageBreak/>
        <w:t>dokumenty potwierdzające staż pracy</w:t>
      </w:r>
    </w:p>
    <w:p w14:paraId="0454123A" w14:textId="77777777" w:rsidR="00F16B0B" w:rsidRDefault="00D864AE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oświadczenia</w:t>
      </w:r>
    </w:p>
    <w:p w14:paraId="284BFBF6" w14:textId="77777777" w:rsidR="00A15B88" w:rsidRPr="00A15B88" w:rsidRDefault="00A15B88" w:rsidP="00A15B88">
      <w:pPr>
        <w:jc w:val="both"/>
        <w:rPr>
          <w:sz w:val="24"/>
          <w:szCs w:val="24"/>
        </w:rPr>
      </w:pPr>
    </w:p>
    <w:p w14:paraId="060DCB63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Klauzula informacyjna, druki oświadczeń, kwestionariusz osobowy są do pobrania na stronie https://bip.mopssopot.pl</w:t>
      </w:r>
    </w:p>
    <w:p w14:paraId="5A403F39" w14:textId="77777777" w:rsidR="00EF175B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sz w:val="24"/>
          <w:szCs w:val="24"/>
        </w:rPr>
        <w:t>Dokume</w:t>
      </w:r>
      <w:r w:rsidR="00485014" w:rsidRPr="00BB50C2">
        <w:rPr>
          <w:sz w:val="24"/>
          <w:szCs w:val="24"/>
        </w:rPr>
        <w:t>nty należy przesyłać pocztą,</w:t>
      </w:r>
      <w:r w:rsidRPr="00BB50C2">
        <w:rPr>
          <w:sz w:val="24"/>
          <w:szCs w:val="24"/>
        </w:rPr>
        <w:t xml:space="preserve"> e-mailem</w:t>
      </w:r>
      <w:r w:rsidR="00485014" w:rsidRPr="00BB50C2">
        <w:rPr>
          <w:sz w:val="24"/>
          <w:szCs w:val="24"/>
        </w:rPr>
        <w:t xml:space="preserve"> lub mogą zostać złożone osobiście</w:t>
      </w:r>
      <w:r w:rsidR="00EF175B">
        <w:rPr>
          <w:sz w:val="24"/>
          <w:szCs w:val="24"/>
        </w:rPr>
        <w:br/>
      </w:r>
      <w:r w:rsidR="00485014" w:rsidRPr="00BB50C2">
        <w:rPr>
          <w:sz w:val="24"/>
          <w:szCs w:val="24"/>
        </w:rPr>
        <w:t xml:space="preserve">w godzinach 7.30 -15.30 w </w:t>
      </w:r>
      <w:r w:rsidR="00F16B0B">
        <w:rPr>
          <w:sz w:val="24"/>
          <w:szCs w:val="24"/>
        </w:rPr>
        <w:t>Sekretariacie</w:t>
      </w:r>
      <w:r w:rsidR="00485014" w:rsidRPr="00BB50C2">
        <w:rPr>
          <w:sz w:val="24"/>
          <w:szCs w:val="24"/>
        </w:rPr>
        <w:t xml:space="preserve"> MOPS w Sopocie przy ul. Kolejowej 14, </w:t>
      </w:r>
      <w:r w:rsidRPr="00BB50C2">
        <w:rPr>
          <w:b/>
          <w:bCs/>
          <w:sz w:val="24"/>
          <w:szCs w:val="24"/>
        </w:rPr>
        <w:t xml:space="preserve">do </w:t>
      </w:r>
      <w:r w:rsidR="00761AF4">
        <w:rPr>
          <w:b/>
          <w:bCs/>
          <w:sz w:val="24"/>
          <w:szCs w:val="24"/>
        </w:rPr>
        <w:t xml:space="preserve">dnia </w:t>
      </w:r>
      <w:r w:rsidR="00F16B0B">
        <w:rPr>
          <w:b/>
          <w:bCs/>
          <w:sz w:val="24"/>
          <w:szCs w:val="24"/>
        </w:rPr>
        <w:t>28.02.2023 r</w:t>
      </w:r>
      <w:r w:rsidR="002E587D">
        <w:rPr>
          <w:b/>
          <w:bCs/>
          <w:sz w:val="24"/>
          <w:szCs w:val="24"/>
        </w:rPr>
        <w:t>.</w:t>
      </w:r>
    </w:p>
    <w:p w14:paraId="6DC658A1" w14:textId="77777777" w:rsidR="00761AF4" w:rsidRDefault="00761AF4" w:rsidP="00EF702E">
      <w:pPr>
        <w:jc w:val="both"/>
        <w:rPr>
          <w:b/>
          <w:bCs/>
          <w:sz w:val="24"/>
          <w:szCs w:val="24"/>
        </w:rPr>
      </w:pPr>
    </w:p>
    <w:p w14:paraId="6D42FA0B" w14:textId="77777777" w:rsidR="000D2200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Oferty, które nie będą zawierały wymaganych dokumentów lub złożone po terminie nie będą rozpatrywane.</w:t>
      </w:r>
    </w:p>
    <w:p w14:paraId="3D7F6504" w14:textId="77777777" w:rsidR="006B2569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Osoby spełniające wymagania formalne zostaną powiadomione telefonicznie lub poprzez</w:t>
      </w:r>
      <w:r w:rsidR="00A15B88">
        <w:rPr>
          <w:sz w:val="24"/>
          <w:szCs w:val="24"/>
        </w:rPr>
        <w:br/>
      </w:r>
      <w:r w:rsidRPr="00BB50C2">
        <w:rPr>
          <w:sz w:val="24"/>
          <w:szCs w:val="24"/>
        </w:rPr>
        <w:t>e-mail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o dalszych czynnościach związanych z procesem rekrutacji.</w:t>
      </w:r>
    </w:p>
    <w:p w14:paraId="5B532F61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14:paraId="214D8FC8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Adres:</w:t>
      </w:r>
    </w:p>
    <w:p w14:paraId="3791A294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Miejski Ośrodek Pomocy Społecznej</w:t>
      </w:r>
    </w:p>
    <w:p w14:paraId="6916E712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ul. Kolejowa 14, 81-835 Sopot</w:t>
      </w:r>
    </w:p>
    <w:p w14:paraId="2EAB9F8B" w14:textId="77777777" w:rsidR="00BB50C2" w:rsidRDefault="00000000" w:rsidP="00EF702E">
      <w:pPr>
        <w:jc w:val="both"/>
        <w:rPr>
          <w:sz w:val="24"/>
          <w:szCs w:val="24"/>
        </w:rPr>
      </w:pPr>
      <w:hyperlink r:id="rId5" w:history="1">
        <w:r w:rsidR="006B2569" w:rsidRPr="00BB50C2">
          <w:rPr>
            <w:rStyle w:val="Hipercze"/>
            <w:b/>
            <w:bCs/>
            <w:sz w:val="24"/>
            <w:szCs w:val="24"/>
          </w:rPr>
          <w:t>mops@mopssopot.pl</w:t>
        </w:r>
      </w:hyperlink>
      <w:r w:rsidR="006B2569" w:rsidRPr="00BB50C2">
        <w:rPr>
          <w:sz w:val="24"/>
          <w:szCs w:val="24"/>
        </w:rPr>
        <w:t xml:space="preserve">, tel. 58 551 17 10 </w:t>
      </w:r>
    </w:p>
    <w:p w14:paraId="09145098" w14:textId="77777777" w:rsidR="008565C8" w:rsidRDefault="008565C8" w:rsidP="00EF702E">
      <w:pPr>
        <w:jc w:val="both"/>
        <w:rPr>
          <w:sz w:val="24"/>
          <w:szCs w:val="24"/>
        </w:rPr>
      </w:pPr>
    </w:p>
    <w:p w14:paraId="6B649A6D" w14:textId="77777777" w:rsidR="008565C8" w:rsidRPr="00BB50C2" w:rsidRDefault="008565C8" w:rsidP="00EF702E">
      <w:pPr>
        <w:jc w:val="both"/>
        <w:rPr>
          <w:sz w:val="24"/>
          <w:szCs w:val="24"/>
        </w:rPr>
      </w:pPr>
    </w:p>
    <w:p w14:paraId="0D85452E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4CBBB9AC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58CECBA8" w14:textId="77777777" w:rsidR="00413395" w:rsidRPr="00C07B9B" w:rsidRDefault="00413395" w:rsidP="008565C8">
      <w:pPr>
        <w:ind w:left="360"/>
        <w:jc w:val="both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 xml:space="preserve">                                                                          </w:t>
      </w:r>
    </w:p>
    <w:p w14:paraId="1067D383" w14:textId="77777777" w:rsidR="00413395" w:rsidRDefault="007D7D61" w:rsidP="00413395">
      <w:pPr>
        <w:ind w:left="360"/>
        <w:jc w:val="both"/>
        <w:rPr>
          <w:rFonts w:cs="Arial"/>
          <w:sz w:val="24"/>
          <w:szCs w:val="24"/>
        </w:rPr>
      </w:pPr>
      <w:r w:rsidRPr="007D7D61">
        <w:rPr>
          <w:rFonts w:cs="Arial"/>
          <w:sz w:val="24"/>
          <w:szCs w:val="24"/>
        </w:rPr>
        <w:t xml:space="preserve">                                                                     /-/</w:t>
      </w:r>
      <w:r>
        <w:rPr>
          <w:rFonts w:cs="Arial"/>
          <w:sz w:val="24"/>
          <w:szCs w:val="24"/>
        </w:rPr>
        <w:t>Andrzej Czekaj</w:t>
      </w:r>
    </w:p>
    <w:p w14:paraId="7A29F625" w14:textId="77777777" w:rsidR="007D7D61" w:rsidRPr="007D7D61" w:rsidRDefault="007D7D61" w:rsidP="00413395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Dyrektor Miejskiego Ośrodka Pomocy Społecznej w Sopocie</w:t>
      </w:r>
    </w:p>
    <w:p w14:paraId="36D4D411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1DD855F0" w14:textId="77777777" w:rsidR="006E7BE3" w:rsidRPr="00BB50C2" w:rsidRDefault="006E7BE3" w:rsidP="00EF702E">
      <w:pPr>
        <w:jc w:val="both"/>
        <w:rPr>
          <w:sz w:val="24"/>
          <w:szCs w:val="24"/>
        </w:rPr>
      </w:pPr>
    </w:p>
    <w:sectPr w:rsidR="006E7BE3" w:rsidRPr="00BB50C2" w:rsidSect="006B2569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272A"/>
    <w:multiLevelType w:val="hybridMultilevel"/>
    <w:tmpl w:val="40BA8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225E1"/>
    <w:multiLevelType w:val="hybridMultilevel"/>
    <w:tmpl w:val="E17CDD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3253B"/>
    <w:multiLevelType w:val="hybridMultilevel"/>
    <w:tmpl w:val="CA98D114"/>
    <w:lvl w:ilvl="0" w:tplc="E85A624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07922"/>
    <w:multiLevelType w:val="hybridMultilevel"/>
    <w:tmpl w:val="93604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032549"/>
    <w:multiLevelType w:val="hybridMultilevel"/>
    <w:tmpl w:val="49CA3CB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52BB0D1B"/>
    <w:multiLevelType w:val="hybridMultilevel"/>
    <w:tmpl w:val="EB443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55965"/>
    <w:multiLevelType w:val="hybridMultilevel"/>
    <w:tmpl w:val="B85AF8E0"/>
    <w:lvl w:ilvl="0" w:tplc="0415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76029">
    <w:abstractNumId w:val="3"/>
  </w:num>
  <w:num w:numId="2" w16cid:durableId="2019698424">
    <w:abstractNumId w:val="0"/>
  </w:num>
  <w:num w:numId="3" w16cid:durableId="592662370">
    <w:abstractNumId w:val="4"/>
  </w:num>
  <w:num w:numId="4" w16cid:durableId="409347764">
    <w:abstractNumId w:val="6"/>
  </w:num>
  <w:num w:numId="5" w16cid:durableId="2131631397">
    <w:abstractNumId w:val="1"/>
  </w:num>
  <w:num w:numId="6" w16cid:durableId="1309937641">
    <w:abstractNumId w:val="5"/>
  </w:num>
  <w:num w:numId="7" w16cid:durableId="294525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A8"/>
    <w:rsid w:val="000D2200"/>
    <w:rsid w:val="001946B4"/>
    <w:rsid w:val="002C1E8B"/>
    <w:rsid w:val="002E587D"/>
    <w:rsid w:val="00321238"/>
    <w:rsid w:val="003F3734"/>
    <w:rsid w:val="00413395"/>
    <w:rsid w:val="00433A53"/>
    <w:rsid w:val="00485014"/>
    <w:rsid w:val="004A1CFB"/>
    <w:rsid w:val="006B2569"/>
    <w:rsid w:val="006E7BE3"/>
    <w:rsid w:val="00720766"/>
    <w:rsid w:val="00761AF4"/>
    <w:rsid w:val="00761DB8"/>
    <w:rsid w:val="007D7D61"/>
    <w:rsid w:val="008565C8"/>
    <w:rsid w:val="00885208"/>
    <w:rsid w:val="00930741"/>
    <w:rsid w:val="00A15B88"/>
    <w:rsid w:val="00AA2AA4"/>
    <w:rsid w:val="00B90D96"/>
    <w:rsid w:val="00BB50C2"/>
    <w:rsid w:val="00C74653"/>
    <w:rsid w:val="00CB6A17"/>
    <w:rsid w:val="00CD4B9D"/>
    <w:rsid w:val="00D84DA8"/>
    <w:rsid w:val="00D864AE"/>
    <w:rsid w:val="00EF175B"/>
    <w:rsid w:val="00EF702E"/>
    <w:rsid w:val="00F13183"/>
    <w:rsid w:val="00F16B0B"/>
    <w:rsid w:val="00FA6DD1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E351"/>
  <w15:docId w15:val="{8D05702C-B2ED-4667-A990-CE681CED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B2569"/>
    <w:pPr>
      <w:suppressAutoHyphens/>
      <w:autoSpaceDN w:val="0"/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54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15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0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2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4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78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89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67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7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297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3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27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3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13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2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53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1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8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6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2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7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5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2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1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19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7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07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4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3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6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6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15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5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77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3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9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54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4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4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2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9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72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9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1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7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9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24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5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4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3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3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71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5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3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2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8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0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11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64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2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3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1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5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44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4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3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9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18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66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6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10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57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72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6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96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23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5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psycholog</vt:lpstr>
    </vt:vector>
  </TitlesOfParts>
  <Company>DELLNBX</Company>
  <LinksUpToDate>false</LinksUpToDate>
  <CharactersWithSpaces>3115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psycholog</dc:title>
  <dc:subject/>
  <dc:creator>RF</dc:creator>
  <cp:keywords/>
  <dc:description/>
  <cp:lastModifiedBy>Kamila Stachewicz</cp:lastModifiedBy>
  <cp:revision>3</cp:revision>
  <cp:lastPrinted>2023-02-14T08:36:00Z</cp:lastPrinted>
  <dcterms:created xsi:type="dcterms:W3CDTF">2023-02-14T12:10:00Z</dcterms:created>
  <dcterms:modified xsi:type="dcterms:W3CDTF">2023-02-14T12:12:00Z</dcterms:modified>
</cp:coreProperties>
</file>