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A0AAD" w14:textId="77777777" w:rsidR="00153661" w:rsidRDefault="00153661" w:rsidP="009E4FF1">
      <w:pPr>
        <w:outlineLvl w:val="0"/>
        <w:rPr>
          <w:b/>
        </w:rPr>
      </w:pPr>
    </w:p>
    <w:p w14:paraId="23CFE4A5" w14:textId="77777777" w:rsidR="00AB19F4" w:rsidRDefault="00AB19F4" w:rsidP="00AB19F4">
      <w:pPr>
        <w:spacing w:line="360" w:lineRule="auto"/>
        <w:jc w:val="center"/>
        <w:outlineLvl w:val="0"/>
        <w:rPr>
          <w:b/>
        </w:rPr>
      </w:pPr>
    </w:p>
    <w:p w14:paraId="40A17BCB" w14:textId="77777777" w:rsidR="00AB19F4" w:rsidRDefault="00AB19F4" w:rsidP="00AB19F4">
      <w:pPr>
        <w:spacing w:line="360" w:lineRule="auto"/>
        <w:jc w:val="center"/>
        <w:outlineLvl w:val="0"/>
        <w:rPr>
          <w:b/>
        </w:rPr>
      </w:pPr>
    </w:p>
    <w:p w14:paraId="13F705F9" w14:textId="6940D91A" w:rsidR="002211D9" w:rsidRDefault="002211D9" w:rsidP="00AB19F4">
      <w:pPr>
        <w:spacing w:line="360" w:lineRule="auto"/>
        <w:jc w:val="center"/>
        <w:outlineLvl w:val="0"/>
        <w:rPr>
          <w:b/>
        </w:rPr>
      </w:pPr>
      <w:r>
        <w:rPr>
          <w:b/>
        </w:rPr>
        <w:t>ZARZĄDZENIE NR</w:t>
      </w:r>
      <w:r w:rsidR="000E614D">
        <w:rPr>
          <w:b/>
        </w:rPr>
        <w:t xml:space="preserve"> </w:t>
      </w:r>
      <w:r w:rsidR="00435A3C">
        <w:rPr>
          <w:b/>
        </w:rPr>
        <w:t xml:space="preserve"> </w:t>
      </w:r>
      <w:r w:rsidR="00434454">
        <w:rPr>
          <w:b/>
        </w:rPr>
        <w:t>25</w:t>
      </w:r>
      <w:r w:rsidR="00435A3C">
        <w:rPr>
          <w:b/>
        </w:rPr>
        <w:t xml:space="preserve"> </w:t>
      </w:r>
      <w:r w:rsidR="00342039">
        <w:rPr>
          <w:b/>
        </w:rPr>
        <w:t>/</w:t>
      </w:r>
      <w:r>
        <w:rPr>
          <w:b/>
        </w:rPr>
        <w:t>20</w:t>
      </w:r>
      <w:r w:rsidR="00A214E2">
        <w:rPr>
          <w:b/>
        </w:rPr>
        <w:t>2</w:t>
      </w:r>
      <w:r w:rsidR="00435A3C">
        <w:rPr>
          <w:b/>
        </w:rPr>
        <w:t>2</w:t>
      </w:r>
    </w:p>
    <w:p w14:paraId="06ACD19A" w14:textId="77777777" w:rsidR="002211D9" w:rsidRDefault="002211D9" w:rsidP="00AB19F4">
      <w:pPr>
        <w:spacing w:line="360" w:lineRule="auto"/>
        <w:jc w:val="center"/>
        <w:outlineLvl w:val="0"/>
        <w:rPr>
          <w:b/>
        </w:rPr>
      </w:pPr>
      <w:r>
        <w:rPr>
          <w:b/>
        </w:rPr>
        <w:t>DYREKTORA  MIEJSKIEGO  OŚRODKA  POMOCY  SPOŁECZNEJ  W  SOPOCIE</w:t>
      </w:r>
    </w:p>
    <w:p w14:paraId="0ACFC765" w14:textId="77D5BB3E" w:rsidR="007A5FF4" w:rsidRPr="00295E0E" w:rsidRDefault="002211D9" w:rsidP="00C54A9C">
      <w:pPr>
        <w:tabs>
          <w:tab w:val="left" w:pos="284"/>
        </w:tabs>
        <w:spacing w:line="360" w:lineRule="auto"/>
        <w:jc w:val="center"/>
        <w:outlineLvl w:val="0"/>
        <w:rPr>
          <w:b/>
          <w:sz w:val="16"/>
          <w:szCs w:val="16"/>
        </w:rPr>
      </w:pPr>
      <w:r>
        <w:rPr>
          <w:b/>
        </w:rPr>
        <w:t>z  dnia</w:t>
      </w:r>
      <w:r w:rsidR="00465ED7">
        <w:rPr>
          <w:b/>
        </w:rPr>
        <w:t xml:space="preserve">  </w:t>
      </w:r>
      <w:r w:rsidR="00434454">
        <w:rPr>
          <w:b/>
        </w:rPr>
        <w:t>1</w:t>
      </w:r>
      <w:r w:rsidR="00465ED7">
        <w:rPr>
          <w:b/>
        </w:rPr>
        <w:t xml:space="preserve">  </w:t>
      </w:r>
      <w:r w:rsidR="009C4D0C">
        <w:rPr>
          <w:b/>
        </w:rPr>
        <w:t xml:space="preserve">czerwca </w:t>
      </w:r>
      <w:r w:rsidR="006C45D5">
        <w:rPr>
          <w:b/>
        </w:rPr>
        <w:t>202</w:t>
      </w:r>
      <w:r w:rsidR="00435A3C">
        <w:rPr>
          <w:b/>
        </w:rPr>
        <w:t>2</w:t>
      </w:r>
      <w:r w:rsidR="006C45D5">
        <w:rPr>
          <w:b/>
        </w:rPr>
        <w:t xml:space="preserve"> </w:t>
      </w:r>
      <w:r w:rsidR="001002A9">
        <w:rPr>
          <w:b/>
        </w:rPr>
        <w:t>r.</w:t>
      </w:r>
      <w:r>
        <w:rPr>
          <w:b/>
        </w:rPr>
        <w:t xml:space="preserve">  </w:t>
      </w:r>
      <w:r w:rsidR="00295E0E">
        <w:rPr>
          <w:b/>
        </w:rPr>
        <w:br/>
      </w:r>
    </w:p>
    <w:p w14:paraId="60212B3E" w14:textId="77777777" w:rsidR="002211D9" w:rsidRDefault="002211D9" w:rsidP="00AB19F4">
      <w:pPr>
        <w:spacing w:line="360" w:lineRule="auto"/>
        <w:jc w:val="both"/>
        <w:rPr>
          <w:b/>
        </w:rPr>
      </w:pPr>
      <w:r>
        <w:rPr>
          <w:b/>
        </w:rPr>
        <w:t>w sprawie zmiany Regulaminu Organizacyjnego w Miejskim Ośrodku</w:t>
      </w:r>
      <w:r w:rsidR="003C1029">
        <w:rPr>
          <w:b/>
        </w:rPr>
        <w:t xml:space="preserve"> </w:t>
      </w:r>
      <w:r>
        <w:rPr>
          <w:b/>
        </w:rPr>
        <w:t>Pomocy  Społecznej w Sopocie</w:t>
      </w:r>
    </w:p>
    <w:p w14:paraId="7384DEE5" w14:textId="77777777" w:rsidR="00CC1F75" w:rsidRDefault="00CC1F75" w:rsidP="002211D9">
      <w:pPr>
        <w:spacing w:line="360" w:lineRule="auto"/>
        <w:rPr>
          <w:sz w:val="16"/>
          <w:szCs w:val="16"/>
        </w:rPr>
      </w:pPr>
    </w:p>
    <w:p w14:paraId="79D49417" w14:textId="76D683D9" w:rsidR="00570114" w:rsidRDefault="002211D9" w:rsidP="009E4FF1">
      <w:r>
        <w:t>Na podstawie § 8 Statutu Miejskiego Ośrodka Pomocy Społecznej w Sopocie stanowiącego Załącznik do Uchwały Nr XVII/184/2012 Rady Miasta Sopotu z dnia 24 lutego 2012</w:t>
      </w:r>
      <w:r w:rsidR="00253892">
        <w:t xml:space="preserve"> </w:t>
      </w:r>
      <w:r>
        <w:t>r.</w:t>
      </w:r>
      <w:r w:rsidR="00C573CA">
        <w:t xml:space="preserve"> </w:t>
      </w:r>
      <w:r w:rsidR="00F8319E">
        <w:t>z</w:t>
      </w:r>
      <w:r w:rsidR="00253892">
        <w:t>  </w:t>
      </w:r>
      <w:r w:rsidR="00F8319E">
        <w:t xml:space="preserve">późn.zm. </w:t>
      </w:r>
      <w:r>
        <w:t>(Dz.</w:t>
      </w:r>
      <w:r w:rsidR="008D4E7A">
        <w:t xml:space="preserve"> </w:t>
      </w:r>
      <w:r>
        <w:t>Urz.</w:t>
      </w:r>
      <w:r w:rsidR="008D4E7A">
        <w:t xml:space="preserve"> Woj. </w:t>
      </w:r>
      <w:r>
        <w:t xml:space="preserve">Pom. z </w:t>
      </w:r>
      <w:r w:rsidR="002F71A6">
        <w:t>201</w:t>
      </w:r>
      <w:r w:rsidR="000F2709">
        <w:t>8</w:t>
      </w:r>
      <w:r w:rsidR="002F71A6">
        <w:t xml:space="preserve"> r.</w:t>
      </w:r>
      <w:r>
        <w:t xml:space="preserve"> poz.</w:t>
      </w:r>
      <w:r w:rsidR="000F2709">
        <w:t xml:space="preserve"> 1192</w:t>
      </w:r>
      <w:r>
        <w:t xml:space="preserve">) </w:t>
      </w:r>
    </w:p>
    <w:p w14:paraId="1E8D1D9C" w14:textId="77777777" w:rsidR="00AB19F4" w:rsidRDefault="00AB19F4" w:rsidP="009E4FF1"/>
    <w:p w14:paraId="6EC70CA5" w14:textId="6FCB543E" w:rsidR="007A5FF4" w:rsidRPr="00BD210C" w:rsidRDefault="002211D9" w:rsidP="00BD210C">
      <w:pPr>
        <w:spacing w:line="360" w:lineRule="auto"/>
        <w:jc w:val="center"/>
        <w:rPr>
          <w:sz w:val="16"/>
          <w:szCs w:val="16"/>
        </w:rPr>
      </w:pPr>
      <w:r>
        <w:t>zarządza się, co następuje:</w:t>
      </w:r>
    </w:p>
    <w:p w14:paraId="5EA4EC92" w14:textId="77777777" w:rsidR="00C54A9C" w:rsidRDefault="00C54A9C" w:rsidP="005D638F">
      <w:pPr>
        <w:jc w:val="center"/>
      </w:pPr>
    </w:p>
    <w:p w14:paraId="653D0BE0" w14:textId="088E8585" w:rsidR="0023681A" w:rsidRPr="00570C30" w:rsidRDefault="002211D9" w:rsidP="005D638F">
      <w:pPr>
        <w:jc w:val="center"/>
      </w:pPr>
      <w:r>
        <w:t>§ 1.</w:t>
      </w:r>
    </w:p>
    <w:p w14:paraId="71FD8CFA" w14:textId="77777777" w:rsidR="00D517CC" w:rsidRPr="00B621DE" w:rsidRDefault="00D517CC" w:rsidP="002211D9">
      <w:pPr>
        <w:jc w:val="center"/>
        <w:rPr>
          <w:sz w:val="16"/>
          <w:szCs w:val="16"/>
        </w:rPr>
      </w:pPr>
    </w:p>
    <w:p w14:paraId="271655A6" w14:textId="0AB92DE2" w:rsidR="00FD17BC" w:rsidRPr="00650A10" w:rsidRDefault="002211D9" w:rsidP="00650A10">
      <w:pPr>
        <w:spacing w:line="360" w:lineRule="auto"/>
        <w:jc w:val="both"/>
      </w:pPr>
      <w:r>
        <w:t>W Regulaminie Organizacyjnym Miejskiego Ośrodka Pomocy Społecznej w Sopocie, stanowiącym załącznik do Zarządzenia Nr 7/09 Dyrektora Miejskiego Ośrodka Pomocy Społecznej w Sopocie z dnia 27 lutego 2009r. w sprawie nadania Regulaminu Organizacyjnego Miejskiego Ośrodka Pomocy Społecznej w Sopocie (</w:t>
      </w:r>
      <w:proofErr w:type="spellStart"/>
      <w:r>
        <w:t>t.j</w:t>
      </w:r>
      <w:proofErr w:type="spellEnd"/>
      <w:r>
        <w:t>.</w:t>
      </w:r>
      <w:r w:rsidR="002833BD">
        <w:t xml:space="preserve">: </w:t>
      </w:r>
      <w:r>
        <w:t xml:space="preserve">Zarządzenie Dyrektora Nr </w:t>
      </w:r>
      <w:r w:rsidR="00435A3C">
        <w:t>55</w:t>
      </w:r>
      <w:r>
        <w:t>/20</w:t>
      </w:r>
      <w:r w:rsidR="00344566">
        <w:t>2</w:t>
      </w:r>
      <w:r w:rsidR="00435A3C">
        <w:t>1</w:t>
      </w:r>
      <w:r>
        <w:t xml:space="preserve"> z</w:t>
      </w:r>
      <w:r w:rsidR="00936B02">
        <w:t>  </w:t>
      </w:r>
      <w:r>
        <w:t xml:space="preserve">dnia </w:t>
      </w:r>
      <w:r w:rsidR="00344566">
        <w:t xml:space="preserve"> </w:t>
      </w:r>
      <w:r w:rsidR="00435A3C">
        <w:t>19 sierpnia 2021 r.</w:t>
      </w:r>
      <w:r w:rsidR="00465ED7">
        <w:t xml:space="preserve"> z </w:t>
      </w:r>
      <w:proofErr w:type="spellStart"/>
      <w:r w:rsidR="00465ED7">
        <w:t>późn</w:t>
      </w:r>
      <w:proofErr w:type="spellEnd"/>
      <w:r w:rsidR="00465ED7">
        <w:t>. zm.</w:t>
      </w:r>
      <w:r w:rsidR="009D1400">
        <w:t>)</w:t>
      </w:r>
      <w:r w:rsidR="00630A80">
        <w:t xml:space="preserve"> </w:t>
      </w:r>
      <w:r>
        <w:t>wprowadza się następujące</w:t>
      </w:r>
      <w:r w:rsidR="00630A80">
        <w:t xml:space="preserve"> </w:t>
      </w:r>
      <w:r>
        <w:t xml:space="preserve">zmiany: </w:t>
      </w:r>
    </w:p>
    <w:p w14:paraId="29249854" w14:textId="7268C33B" w:rsidR="00817C80" w:rsidRDefault="00817C80" w:rsidP="00295E0E">
      <w:pPr>
        <w:pStyle w:val="Akapitzlist"/>
        <w:numPr>
          <w:ilvl w:val="0"/>
          <w:numId w:val="24"/>
        </w:numPr>
        <w:spacing w:line="360" w:lineRule="auto"/>
      </w:pPr>
      <w:r>
        <w:t>w § 2 dodaje się pkt 11</w:t>
      </w:r>
      <w:r w:rsidR="00295E0E">
        <w:t>ᶾ</w:t>
      </w:r>
      <w:r w:rsidR="00637295">
        <w:t>)</w:t>
      </w:r>
      <w:r w:rsidR="00221854">
        <w:t xml:space="preserve"> </w:t>
      </w:r>
      <w:r>
        <w:t xml:space="preserve"> i otrzymuje brzmienie: </w:t>
      </w:r>
    </w:p>
    <w:p w14:paraId="20731126" w14:textId="10140C70" w:rsidR="00817C80" w:rsidRPr="00817C80" w:rsidRDefault="00817C80" w:rsidP="00153661">
      <w:pPr>
        <w:pStyle w:val="Akapitzlist"/>
        <w:spacing w:line="360" w:lineRule="auto"/>
        <w:ind w:left="1276" w:hanging="567"/>
        <w:jc w:val="both"/>
        <w:rPr>
          <w:bCs/>
        </w:rPr>
      </w:pPr>
      <w:r>
        <w:t xml:space="preserve">„ 11ᶾ) </w:t>
      </w:r>
      <w:r w:rsidRPr="00817C80">
        <w:rPr>
          <w:bCs/>
        </w:rPr>
        <w:t>ustawie o pomocy obywatelom Ukrainy  należy przez to rozumieć ustawę z dnia 12 marca 2022 r. o pomocy obywatelom Ukrainy w związku z konfliktem zbrojnym na terytorium tego państwa;</w:t>
      </w:r>
      <w:r>
        <w:rPr>
          <w:bCs/>
        </w:rPr>
        <w:t>”</w:t>
      </w:r>
    </w:p>
    <w:p w14:paraId="4DE065E7" w14:textId="60D7BA21" w:rsidR="00817C80" w:rsidRDefault="00817C80" w:rsidP="00FD756E">
      <w:pPr>
        <w:pStyle w:val="Akapitzlist"/>
        <w:numPr>
          <w:ilvl w:val="0"/>
          <w:numId w:val="24"/>
        </w:numPr>
        <w:spacing w:line="360" w:lineRule="auto"/>
        <w:jc w:val="both"/>
      </w:pPr>
      <w:r>
        <w:t>w § 26 w ust.1 dodaje się pkt 22 i otrzymuje brzmienie:</w:t>
      </w:r>
    </w:p>
    <w:p w14:paraId="4F0C7D12" w14:textId="07C6794D" w:rsidR="00817C80" w:rsidRDefault="00817C80" w:rsidP="00153661">
      <w:pPr>
        <w:pStyle w:val="Akapitzlist"/>
        <w:spacing w:line="360" w:lineRule="auto"/>
        <w:ind w:left="1276" w:hanging="579"/>
        <w:jc w:val="both"/>
      </w:pPr>
      <w:r>
        <w:t xml:space="preserve">„ </w:t>
      </w:r>
      <w:bookmarkStart w:id="0" w:name="_Hlk104794109"/>
      <w:r>
        <w:t xml:space="preserve">22) </w:t>
      </w:r>
      <w:r w:rsidRPr="00817C80">
        <w:t>realizacja zadań wynikających z ustawy o pomocy obywatelom Ukrainy, w tym w szczególności: wsparcie przy sprawowaniu nadzoru nad realizacją praw i obowiązków opiekuna tymczasowego dla małoletnich, prowadzenie ewidencji małoletnich</w:t>
      </w:r>
      <w:bookmarkEnd w:id="0"/>
      <w:r w:rsidRPr="00817C80">
        <w:t>;</w:t>
      </w:r>
      <w:r w:rsidR="00221854">
        <w:t>” ,</w:t>
      </w:r>
    </w:p>
    <w:p w14:paraId="339B2126" w14:textId="52941F2E" w:rsidR="00FD756E" w:rsidRDefault="00FD756E" w:rsidP="00BD2B77">
      <w:pPr>
        <w:pStyle w:val="Akapitzlist"/>
        <w:numPr>
          <w:ilvl w:val="0"/>
          <w:numId w:val="24"/>
        </w:numPr>
        <w:spacing w:line="360" w:lineRule="auto"/>
        <w:jc w:val="both"/>
      </w:pPr>
      <w:r>
        <w:t xml:space="preserve">w § </w:t>
      </w:r>
      <w:r w:rsidR="00CF221D">
        <w:t>3</w:t>
      </w:r>
      <w:r w:rsidR="00BD2B77">
        <w:t>2</w:t>
      </w:r>
      <w:r w:rsidR="005700D1">
        <w:t>²</w:t>
      </w:r>
      <w:r w:rsidR="00CF221D">
        <w:t xml:space="preserve"> </w:t>
      </w:r>
      <w:r w:rsidR="00BD2B77">
        <w:t>w ust.1 pkt 8 otrzymuje brzmienie:</w:t>
      </w:r>
    </w:p>
    <w:p w14:paraId="09EC3692" w14:textId="0E170260" w:rsidR="00A95507" w:rsidRDefault="00BD2B77" w:rsidP="00295E0E">
      <w:pPr>
        <w:pStyle w:val="Akapitzlist"/>
        <w:tabs>
          <w:tab w:val="left" w:pos="1276"/>
        </w:tabs>
        <w:spacing w:line="360" w:lineRule="auto"/>
        <w:ind w:left="1134" w:hanging="425"/>
        <w:jc w:val="both"/>
      </w:pPr>
      <w:r>
        <w:t xml:space="preserve">„ 8) </w:t>
      </w:r>
      <w:bookmarkStart w:id="1" w:name="_Hlk104794313"/>
      <w:r w:rsidRPr="00BD2B77">
        <w:t xml:space="preserve">przyjmowanie i weryfikacja sprawozdań </w:t>
      </w:r>
      <w:bookmarkStart w:id="2" w:name="_Hlk104794349"/>
      <w:r w:rsidRPr="00BD2B77">
        <w:t xml:space="preserve">pod względem formalnym i finansowym </w:t>
      </w:r>
      <w:r>
        <w:t xml:space="preserve"> </w:t>
      </w:r>
      <w:r w:rsidRPr="00BD2B77">
        <w:t>składanych przez podmioty realizujące zadania z zakresu pomocy społecznej oraz wspierania rodziny i systemu pieczy zastępczej, na podstawie zawartych umów i porozumień</w:t>
      </w:r>
      <w:bookmarkEnd w:id="1"/>
      <w:r w:rsidRPr="00BD2B77">
        <w:t>.</w:t>
      </w:r>
      <w:bookmarkEnd w:id="2"/>
      <w:r>
        <w:t>”</w:t>
      </w:r>
    </w:p>
    <w:p w14:paraId="23C2D85F" w14:textId="04F37089" w:rsidR="00AB19F4" w:rsidRDefault="00AB19F4" w:rsidP="00295E0E">
      <w:pPr>
        <w:pStyle w:val="Akapitzlist"/>
        <w:tabs>
          <w:tab w:val="left" w:pos="1276"/>
        </w:tabs>
        <w:spacing w:line="360" w:lineRule="auto"/>
        <w:ind w:left="1134" w:hanging="425"/>
        <w:jc w:val="both"/>
      </w:pPr>
    </w:p>
    <w:p w14:paraId="0A30D7D8" w14:textId="0ED5230F" w:rsidR="00AB19F4" w:rsidRDefault="00AB19F4" w:rsidP="00295E0E">
      <w:pPr>
        <w:pStyle w:val="Akapitzlist"/>
        <w:tabs>
          <w:tab w:val="left" w:pos="1276"/>
        </w:tabs>
        <w:spacing w:line="360" w:lineRule="auto"/>
        <w:ind w:left="1134" w:hanging="425"/>
        <w:jc w:val="both"/>
      </w:pPr>
    </w:p>
    <w:p w14:paraId="21AEA2A9" w14:textId="43A2E750" w:rsidR="00AB19F4" w:rsidRDefault="00AB19F4" w:rsidP="00295E0E">
      <w:pPr>
        <w:pStyle w:val="Akapitzlist"/>
        <w:tabs>
          <w:tab w:val="left" w:pos="1276"/>
        </w:tabs>
        <w:spacing w:line="360" w:lineRule="auto"/>
        <w:ind w:left="1134" w:hanging="425"/>
        <w:jc w:val="both"/>
      </w:pPr>
    </w:p>
    <w:p w14:paraId="5B90D18F" w14:textId="5DC4518F" w:rsidR="00AB19F4" w:rsidRDefault="00AB19F4" w:rsidP="00295E0E">
      <w:pPr>
        <w:pStyle w:val="Akapitzlist"/>
        <w:tabs>
          <w:tab w:val="left" w:pos="1276"/>
        </w:tabs>
        <w:spacing w:line="360" w:lineRule="auto"/>
        <w:ind w:left="1134" w:hanging="425"/>
        <w:jc w:val="both"/>
      </w:pPr>
    </w:p>
    <w:p w14:paraId="4F79C965" w14:textId="45CC5394" w:rsidR="00AB19F4" w:rsidRDefault="00AB19F4" w:rsidP="00295E0E">
      <w:pPr>
        <w:pStyle w:val="Akapitzlist"/>
        <w:tabs>
          <w:tab w:val="left" w:pos="1276"/>
        </w:tabs>
        <w:spacing w:line="360" w:lineRule="auto"/>
        <w:ind w:left="1134" w:hanging="425"/>
        <w:jc w:val="both"/>
      </w:pPr>
    </w:p>
    <w:p w14:paraId="4AAF3D24" w14:textId="77777777" w:rsidR="004A1A18" w:rsidRDefault="004A1A18" w:rsidP="00295E0E">
      <w:pPr>
        <w:pStyle w:val="Akapitzlist"/>
        <w:tabs>
          <w:tab w:val="left" w:pos="1276"/>
        </w:tabs>
        <w:spacing w:line="360" w:lineRule="auto"/>
        <w:ind w:left="1134" w:hanging="425"/>
        <w:jc w:val="both"/>
      </w:pPr>
    </w:p>
    <w:p w14:paraId="61366168" w14:textId="77777777" w:rsidR="00AB19F4" w:rsidRDefault="00AB19F4" w:rsidP="00295E0E">
      <w:pPr>
        <w:pStyle w:val="Akapitzlist"/>
        <w:tabs>
          <w:tab w:val="left" w:pos="1276"/>
        </w:tabs>
        <w:spacing w:line="360" w:lineRule="auto"/>
        <w:ind w:left="1134" w:hanging="425"/>
        <w:jc w:val="both"/>
      </w:pPr>
    </w:p>
    <w:p w14:paraId="27E435F6" w14:textId="688994C3" w:rsidR="00EB50EB" w:rsidRDefault="0004271D" w:rsidP="00BD2B77">
      <w:pPr>
        <w:pStyle w:val="Akapitzlist"/>
        <w:numPr>
          <w:ilvl w:val="0"/>
          <w:numId w:val="24"/>
        </w:numPr>
        <w:tabs>
          <w:tab w:val="left" w:pos="1276"/>
        </w:tabs>
        <w:spacing w:line="360" w:lineRule="auto"/>
        <w:jc w:val="both"/>
      </w:pPr>
      <w:r>
        <w:t xml:space="preserve">w </w:t>
      </w:r>
      <w:r w:rsidR="00EB50EB" w:rsidRPr="00EB50EB">
        <w:t>33</w:t>
      </w:r>
      <w:r w:rsidR="00EB50EB">
        <w:t>:</w:t>
      </w:r>
    </w:p>
    <w:p w14:paraId="708BD7AF" w14:textId="2E564D8F" w:rsidR="00BD2B77" w:rsidRDefault="00EB50EB" w:rsidP="00EB50EB">
      <w:pPr>
        <w:pStyle w:val="Akapitzlist"/>
        <w:numPr>
          <w:ilvl w:val="0"/>
          <w:numId w:val="31"/>
        </w:numPr>
        <w:tabs>
          <w:tab w:val="left" w:pos="1276"/>
        </w:tabs>
        <w:spacing w:line="360" w:lineRule="auto"/>
        <w:jc w:val="both"/>
      </w:pPr>
      <w:r>
        <w:t>ust. 1 otrzymuje brzmienie:</w:t>
      </w:r>
    </w:p>
    <w:p w14:paraId="6EC22DD3" w14:textId="07758817" w:rsidR="009E4FF1" w:rsidRDefault="00EB50EB" w:rsidP="00AB19F4">
      <w:pPr>
        <w:tabs>
          <w:tab w:val="left" w:pos="284"/>
          <w:tab w:val="left" w:pos="426"/>
        </w:tabs>
        <w:spacing w:line="360" w:lineRule="auto"/>
        <w:ind w:left="1418" w:hanging="425"/>
        <w:jc w:val="both"/>
      </w:pPr>
      <w:r>
        <w:t xml:space="preserve">„ 1. </w:t>
      </w:r>
      <w:bookmarkStart w:id="3" w:name="_Hlk104794527"/>
      <w:r>
        <w:t xml:space="preserve">Dział realizuje zadania w zakresie określonym w szczególności ustawami: ustawą o  świadczeniach rodzinnych, ustawą o wsparciu kobiet w ciąży i rodzin „Za życiem”, ustawą o  pomocy osobom uprawnionym do alimentów, ustawą  Karta Dużej Rodziny, a  także zadania wynikające z programów rządowych, oraz programów samorządowych np. Sopocka Karta Rodziny 3+ </w:t>
      </w:r>
      <w:bookmarkEnd w:id="3"/>
      <w:r>
        <w:t>.”</w:t>
      </w:r>
    </w:p>
    <w:p w14:paraId="2ADCB840" w14:textId="69970880" w:rsidR="00EB50EB" w:rsidRDefault="00EB50EB" w:rsidP="0080516C">
      <w:pPr>
        <w:pStyle w:val="Akapitzlist"/>
        <w:numPr>
          <w:ilvl w:val="0"/>
          <w:numId w:val="31"/>
        </w:numPr>
        <w:tabs>
          <w:tab w:val="left" w:pos="284"/>
          <w:tab w:val="left" w:pos="426"/>
        </w:tabs>
        <w:spacing w:line="360" w:lineRule="auto"/>
        <w:jc w:val="both"/>
      </w:pPr>
      <w:r>
        <w:t xml:space="preserve"> </w:t>
      </w:r>
      <w:r w:rsidR="0080516C">
        <w:t xml:space="preserve">w </w:t>
      </w:r>
      <w:r>
        <w:t>ust.</w:t>
      </w:r>
      <w:r w:rsidR="005700D1">
        <w:t xml:space="preserve"> </w:t>
      </w:r>
      <w:r>
        <w:t>2</w:t>
      </w:r>
      <w:r w:rsidR="0004271D">
        <w:t xml:space="preserve"> </w:t>
      </w:r>
      <w:r>
        <w:t>pkt 1</w:t>
      </w:r>
      <w:r w:rsidR="00876143">
        <w:t xml:space="preserve"> -</w:t>
      </w:r>
      <w:r w:rsidR="00E4306E">
        <w:t xml:space="preserve"> 6 </w:t>
      </w:r>
      <w:r>
        <w:t xml:space="preserve"> otrzymuj</w:t>
      </w:r>
      <w:r w:rsidR="00E4306E">
        <w:t>ą</w:t>
      </w:r>
      <w:r>
        <w:t xml:space="preserve"> brzmienie:</w:t>
      </w:r>
    </w:p>
    <w:p w14:paraId="59B6D5FB" w14:textId="6AFB098B" w:rsidR="00EB50EB" w:rsidRDefault="00EB50EB" w:rsidP="00EB50EB">
      <w:pPr>
        <w:pStyle w:val="NormalnyWeb"/>
        <w:spacing w:before="0" w:beforeAutospacing="0" w:after="0" w:afterAutospacing="0" w:line="360" w:lineRule="auto"/>
        <w:ind w:left="1418" w:hanging="284"/>
        <w:jc w:val="both"/>
      </w:pPr>
      <w:r>
        <w:t xml:space="preserve">„1) </w:t>
      </w:r>
      <w:bookmarkStart w:id="4" w:name="_Hlk104794609"/>
      <w:r>
        <w:t>prowadzenia postępowania w sprawach: świadczeń rodzinnych,</w:t>
      </w:r>
      <w:r w:rsidRPr="00687D93">
        <w:rPr>
          <w:color w:val="C00000"/>
        </w:rPr>
        <w:t xml:space="preserve"> </w:t>
      </w:r>
      <w:r>
        <w:t>funduszu alimentacyjnego, dodatku osłonowego oraz wydawania w tych sprawach decyzji administracyjnych</w:t>
      </w:r>
      <w:bookmarkEnd w:id="4"/>
      <w:r>
        <w:t>,</w:t>
      </w:r>
    </w:p>
    <w:p w14:paraId="1A54C481" w14:textId="026D360B" w:rsidR="00637295" w:rsidRDefault="00E4306E" w:rsidP="00EB50EB">
      <w:pPr>
        <w:pStyle w:val="NormalnyWeb"/>
        <w:spacing w:before="0" w:beforeAutospacing="0" w:after="0" w:afterAutospacing="0" w:line="360" w:lineRule="auto"/>
        <w:ind w:left="1418" w:hanging="284"/>
        <w:jc w:val="both"/>
      </w:pPr>
      <w:r>
        <w:t xml:space="preserve"> </w:t>
      </w:r>
      <w:r w:rsidR="00637295">
        <w:t>2) prowadzenie postepowania w sprawie wydania zaświadczenia o wysokości dochodu w gospodarstwie domowym w ramach Programu „Czyste powietrze”</w:t>
      </w:r>
    </w:p>
    <w:p w14:paraId="2219EC92" w14:textId="10EEAC17" w:rsidR="00DF3CA4" w:rsidRDefault="00DF3CA4" w:rsidP="00876143">
      <w:pPr>
        <w:pStyle w:val="NormalnyWeb"/>
        <w:spacing w:before="0" w:beforeAutospacing="0" w:after="0" w:afterAutospacing="0" w:line="360" w:lineRule="auto"/>
        <w:ind w:left="1560" w:hanging="426"/>
        <w:jc w:val="both"/>
      </w:pPr>
      <w:r>
        <w:t>3)</w:t>
      </w:r>
      <w:r w:rsidR="00436DD5">
        <w:t xml:space="preserve"> </w:t>
      </w:r>
      <w:r>
        <w:t>prowadzenia bazy danych świadczeniobiorców rodzinnych,</w:t>
      </w:r>
      <w:r w:rsidRPr="00687D93">
        <w:rPr>
          <w:color w:val="C00000"/>
        </w:rPr>
        <w:t xml:space="preserve"> </w:t>
      </w:r>
      <w:r>
        <w:t xml:space="preserve">funduszu </w:t>
      </w:r>
      <w:r w:rsidR="00436DD5">
        <w:t xml:space="preserve">  </w:t>
      </w:r>
      <w:r>
        <w:t>alimentacyjnego  i dłużników alimentacyjnych,</w:t>
      </w:r>
    </w:p>
    <w:p w14:paraId="1FB7159F" w14:textId="77777777" w:rsidR="00E4306E" w:rsidRDefault="00E4306E" w:rsidP="00876143">
      <w:pPr>
        <w:pStyle w:val="NormalnyWeb"/>
        <w:spacing w:before="0" w:beforeAutospacing="0" w:after="0" w:afterAutospacing="0" w:line="360" w:lineRule="auto"/>
        <w:ind w:left="1418" w:hanging="425"/>
      </w:pPr>
      <w:r>
        <w:t xml:space="preserve"> </w:t>
      </w:r>
      <w:r w:rsidR="00DF3CA4">
        <w:t xml:space="preserve"> 4)</w:t>
      </w:r>
      <w:r>
        <w:t xml:space="preserve"> </w:t>
      </w:r>
      <w:r w:rsidR="00DF3CA4">
        <w:t xml:space="preserve"> </w:t>
      </w:r>
      <w:bookmarkStart w:id="5" w:name="_Hlk104794764"/>
      <w:r w:rsidR="00436DD5">
        <w:t xml:space="preserve">prowadzenia postępowania w sprawach nienależnie pobranych świadczeń </w:t>
      </w:r>
      <w:r>
        <w:t xml:space="preserve">  </w:t>
      </w:r>
    </w:p>
    <w:p w14:paraId="18A6436A" w14:textId="77777777" w:rsidR="009D5F8B" w:rsidRDefault="00E4306E" w:rsidP="00E4306E">
      <w:pPr>
        <w:pStyle w:val="NormalnyWeb"/>
        <w:spacing w:before="0" w:beforeAutospacing="0" w:after="0" w:afterAutospacing="0" w:line="360" w:lineRule="auto"/>
        <w:ind w:left="1560" w:hanging="426"/>
      </w:pPr>
      <w:r>
        <w:t xml:space="preserve">        </w:t>
      </w:r>
      <w:r w:rsidR="00436DD5">
        <w:t>rodzinnych, świadczenia dobry start z  tytułu rozpoczęcia roku szkolnego 2019/2020</w:t>
      </w:r>
      <w:r w:rsidR="00436DD5">
        <w:rPr>
          <w:b/>
          <w:bCs/>
        </w:rPr>
        <w:t xml:space="preserve">, </w:t>
      </w:r>
      <w:r w:rsidR="00436DD5">
        <w:t>2020/2021, świadczenia wychowawczego, świadczenia z funduszu alimentacyjnego oraz zwrotu świadczeń przez dłużników alimentacyjnych</w:t>
      </w:r>
      <w:bookmarkEnd w:id="5"/>
      <w:r>
        <w:t>,</w:t>
      </w:r>
      <w:r w:rsidR="009D5F8B">
        <w:t xml:space="preserve"> </w:t>
      </w:r>
    </w:p>
    <w:p w14:paraId="4FFB8767" w14:textId="617209E2" w:rsidR="00BD2B77" w:rsidRDefault="009D5F8B" w:rsidP="009D5F8B">
      <w:pPr>
        <w:pStyle w:val="NormalnyWeb"/>
        <w:spacing w:before="0" w:beforeAutospacing="0" w:after="0" w:afterAutospacing="0" w:line="360" w:lineRule="auto"/>
        <w:ind w:left="1560" w:hanging="1200"/>
      </w:pPr>
      <w:r>
        <w:t xml:space="preserve">              5)  prowadzenie postepowań i realizacja świadczeń w związku z </w:t>
      </w:r>
      <w:proofErr w:type="spellStart"/>
      <w:r>
        <w:t>koorydynacj</w:t>
      </w:r>
      <w:r w:rsidR="007357F7">
        <w:t>ą</w:t>
      </w:r>
      <w:proofErr w:type="spellEnd"/>
      <w:r>
        <w:t xml:space="preserve"> systemów zabezpieczenia społecznego,</w:t>
      </w:r>
    </w:p>
    <w:p w14:paraId="118418EF" w14:textId="1189759F" w:rsidR="00E4306E" w:rsidRDefault="009D5F8B" w:rsidP="009E4FF1">
      <w:pPr>
        <w:pStyle w:val="NormalnyWeb"/>
        <w:spacing w:before="0" w:beforeAutospacing="0" w:after="0" w:afterAutospacing="0" w:line="360" w:lineRule="auto"/>
        <w:ind w:left="1560" w:hanging="1200"/>
      </w:pPr>
      <w:r>
        <w:t xml:space="preserve">              6) </w:t>
      </w:r>
      <w:r w:rsidR="007357F7">
        <w:t>realizacja świadczeń dla świadczeniobiorców świadczeń rodzinnych, wychowawczych</w:t>
      </w:r>
      <w:r w:rsidR="009E4FF1">
        <w:t>,”</w:t>
      </w:r>
    </w:p>
    <w:p w14:paraId="1AEAE6E1" w14:textId="72925090" w:rsidR="005C4080" w:rsidRDefault="005C4080" w:rsidP="00436DD5">
      <w:pPr>
        <w:pStyle w:val="Akapitzlist"/>
        <w:numPr>
          <w:ilvl w:val="0"/>
          <w:numId w:val="24"/>
        </w:numPr>
        <w:spacing w:line="360" w:lineRule="auto"/>
        <w:jc w:val="both"/>
      </w:pPr>
      <w:r>
        <w:t>w § 35:</w:t>
      </w:r>
    </w:p>
    <w:p w14:paraId="4FA2826F" w14:textId="77777777" w:rsidR="00436DD5" w:rsidRDefault="005C4080" w:rsidP="00436DD5">
      <w:pPr>
        <w:pStyle w:val="Akapitzlist"/>
        <w:numPr>
          <w:ilvl w:val="0"/>
          <w:numId w:val="34"/>
        </w:numPr>
        <w:spacing w:line="360" w:lineRule="auto"/>
        <w:jc w:val="both"/>
      </w:pPr>
      <w:r>
        <w:t xml:space="preserve">w ust. </w:t>
      </w:r>
      <w:r w:rsidR="00436DD5">
        <w:t>6:</w:t>
      </w:r>
    </w:p>
    <w:p w14:paraId="74ADE321" w14:textId="74241E04" w:rsidR="00436DD5" w:rsidRDefault="00436DD5" w:rsidP="00436DD5">
      <w:pPr>
        <w:pStyle w:val="Akapitzlist"/>
        <w:spacing w:line="360" w:lineRule="auto"/>
        <w:ind w:left="1080"/>
        <w:jc w:val="both"/>
      </w:pPr>
      <w:r>
        <w:t>-  pkt 17 otrzymuje brzmienie:</w:t>
      </w:r>
    </w:p>
    <w:p w14:paraId="7081EC81" w14:textId="42F28B6F" w:rsidR="00DD2A3C" w:rsidRDefault="008E03DA" w:rsidP="00A95507">
      <w:pPr>
        <w:spacing w:line="360" w:lineRule="auto"/>
        <w:ind w:left="1560" w:hanging="426"/>
      </w:pPr>
      <w:r>
        <w:t xml:space="preserve"> </w:t>
      </w:r>
      <w:r w:rsidR="00436DD5">
        <w:t xml:space="preserve">„17) </w:t>
      </w:r>
      <w:r w:rsidR="00436DD5" w:rsidRPr="00531AD1">
        <w:t>przygotowanie do archiwizacji dokumentacji dotyczącej postępowań administracyjnych o świadczenia z pomocy społecznej, w tym w zakresie pobytu w mieszkaniach chronionych oraz ustawy o świadczeniach opieki zdrowotnej finansowanej ze środków publicznych</w:t>
      </w:r>
      <w:r w:rsidR="00DD2A3C">
        <w:t>,”</w:t>
      </w:r>
    </w:p>
    <w:p w14:paraId="6DDBFA30" w14:textId="2B19ED9D" w:rsidR="00AB19F4" w:rsidRDefault="00AB19F4" w:rsidP="00A95507">
      <w:pPr>
        <w:spacing w:line="360" w:lineRule="auto"/>
        <w:ind w:left="1560" w:hanging="426"/>
      </w:pPr>
    </w:p>
    <w:p w14:paraId="1CBD6259" w14:textId="2872C0A8" w:rsidR="00AB19F4" w:rsidRDefault="00AB19F4" w:rsidP="00A95507">
      <w:pPr>
        <w:spacing w:line="360" w:lineRule="auto"/>
        <w:ind w:left="1560" w:hanging="426"/>
      </w:pPr>
    </w:p>
    <w:p w14:paraId="5555BC14" w14:textId="551D3D4E" w:rsidR="00AB19F4" w:rsidRDefault="00AB19F4" w:rsidP="00A95507">
      <w:pPr>
        <w:spacing w:line="360" w:lineRule="auto"/>
        <w:ind w:left="1560" w:hanging="426"/>
      </w:pPr>
    </w:p>
    <w:p w14:paraId="5DC5C4B5" w14:textId="071838C3" w:rsidR="00AB19F4" w:rsidRDefault="00AB19F4" w:rsidP="00A95507">
      <w:pPr>
        <w:spacing w:line="360" w:lineRule="auto"/>
        <w:ind w:left="1560" w:hanging="426"/>
      </w:pPr>
    </w:p>
    <w:p w14:paraId="47463E9F" w14:textId="6CDD32ED" w:rsidR="00AB19F4" w:rsidRDefault="00AB19F4" w:rsidP="00A95507">
      <w:pPr>
        <w:spacing w:line="360" w:lineRule="auto"/>
        <w:ind w:left="1560" w:hanging="426"/>
      </w:pPr>
    </w:p>
    <w:p w14:paraId="69119BBA" w14:textId="77777777" w:rsidR="00AB19F4" w:rsidRDefault="00AB19F4" w:rsidP="00A95507">
      <w:pPr>
        <w:spacing w:line="360" w:lineRule="auto"/>
        <w:ind w:left="1560" w:hanging="426"/>
      </w:pPr>
    </w:p>
    <w:p w14:paraId="35C37561" w14:textId="1C1511ED" w:rsidR="00DD2A3C" w:rsidRDefault="00DD2A3C" w:rsidP="00436DD5">
      <w:pPr>
        <w:spacing w:line="360" w:lineRule="auto"/>
        <w:ind w:left="1560" w:hanging="426"/>
      </w:pPr>
      <w:r>
        <w:t>-</w:t>
      </w:r>
      <w:r w:rsidR="004F7AE2">
        <w:t xml:space="preserve"> </w:t>
      </w:r>
      <w:r>
        <w:t xml:space="preserve"> dodaje się pkt 18 w brzmieniu:</w:t>
      </w:r>
    </w:p>
    <w:p w14:paraId="4B7CB19E" w14:textId="1D2C9EE7" w:rsidR="00DD2A3C" w:rsidRPr="00DD2A3C" w:rsidRDefault="00DD2A3C" w:rsidP="009E4FF1">
      <w:pPr>
        <w:spacing w:line="360" w:lineRule="auto"/>
        <w:ind w:left="1843" w:hanging="567"/>
      </w:pPr>
      <w:r>
        <w:t xml:space="preserve">„ 18) </w:t>
      </w:r>
      <w:bookmarkStart w:id="6" w:name="_Hlk104794962"/>
      <w:bookmarkStart w:id="7" w:name="_Hlk104794951"/>
      <w:r w:rsidRPr="00DD2A3C">
        <w:t xml:space="preserve">realizacja zadań wynikających z ustawy o pomocy obywatelom Ukrainy w tym w szczególności: </w:t>
      </w:r>
    </w:p>
    <w:p w14:paraId="09B6D285" w14:textId="77777777" w:rsidR="00DD2A3C" w:rsidRPr="00DD2A3C" w:rsidRDefault="00DD2A3C" w:rsidP="009E4FF1">
      <w:pPr>
        <w:pStyle w:val="Akapitzlist"/>
        <w:numPr>
          <w:ilvl w:val="1"/>
          <w:numId w:val="35"/>
        </w:numPr>
        <w:spacing w:line="360" w:lineRule="auto"/>
        <w:ind w:left="2127" w:hanging="284"/>
      </w:pPr>
      <w:bookmarkStart w:id="8" w:name="_Hlk104794989"/>
      <w:bookmarkEnd w:id="6"/>
      <w:r w:rsidRPr="00DD2A3C">
        <w:t>nadzór nad realizacją praw i obowiązków opiekuna tymczasowego;</w:t>
      </w:r>
    </w:p>
    <w:p w14:paraId="45B6DCCE" w14:textId="77777777" w:rsidR="00DD2A3C" w:rsidRPr="00DD2A3C" w:rsidRDefault="00DD2A3C" w:rsidP="009E4FF1">
      <w:pPr>
        <w:pStyle w:val="Akapitzlist"/>
        <w:numPr>
          <w:ilvl w:val="1"/>
          <w:numId w:val="35"/>
        </w:numPr>
        <w:spacing w:line="360" w:lineRule="auto"/>
        <w:ind w:left="2127" w:hanging="284"/>
      </w:pPr>
      <w:r w:rsidRPr="00DD2A3C">
        <w:t xml:space="preserve">prowadzenie postępowania w sprawie jednorazowego świadczenia pieniężnego, </w:t>
      </w:r>
    </w:p>
    <w:p w14:paraId="1341B649" w14:textId="77777777" w:rsidR="00DD2A3C" w:rsidRPr="00DD2A3C" w:rsidRDefault="00DD2A3C" w:rsidP="009E4FF1">
      <w:pPr>
        <w:pStyle w:val="Akapitzlist"/>
        <w:numPr>
          <w:ilvl w:val="1"/>
          <w:numId w:val="35"/>
        </w:numPr>
        <w:spacing w:line="360" w:lineRule="auto"/>
        <w:ind w:left="2127" w:hanging="284"/>
      </w:pPr>
      <w:r w:rsidRPr="00DD2A3C">
        <w:t xml:space="preserve">sprawianie pogrzebu, </w:t>
      </w:r>
    </w:p>
    <w:p w14:paraId="5AFAD420" w14:textId="77777777" w:rsidR="00DD2A3C" w:rsidRPr="00DD2A3C" w:rsidRDefault="00DD2A3C" w:rsidP="009E4FF1">
      <w:pPr>
        <w:pStyle w:val="Akapitzlist"/>
        <w:numPr>
          <w:ilvl w:val="1"/>
          <w:numId w:val="35"/>
        </w:numPr>
        <w:spacing w:line="360" w:lineRule="auto"/>
        <w:ind w:left="2127" w:hanging="284"/>
      </w:pPr>
      <w:r w:rsidRPr="00DD2A3C">
        <w:t>pomoc psychologiczna,</w:t>
      </w:r>
    </w:p>
    <w:p w14:paraId="1C3E13AB" w14:textId="654C33AB" w:rsidR="0080516C" w:rsidRPr="00DD2A3C" w:rsidRDefault="00DD2A3C" w:rsidP="00AB19F4">
      <w:pPr>
        <w:pStyle w:val="Akapitzlist"/>
        <w:numPr>
          <w:ilvl w:val="1"/>
          <w:numId w:val="35"/>
        </w:numPr>
        <w:spacing w:line="360" w:lineRule="auto"/>
        <w:ind w:left="2127" w:hanging="284"/>
      </w:pPr>
      <w:r w:rsidRPr="00DD2A3C">
        <w:t>przyznawanie świadczeń pieniężnych i niepieniężnych.</w:t>
      </w:r>
      <w:r w:rsidR="004F7AE2">
        <w:t>”</w:t>
      </w:r>
    </w:p>
    <w:bookmarkEnd w:id="7"/>
    <w:bookmarkEnd w:id="8"/>
    <w:p w14:paraId="634E3CBB" w14:textId="630C8A20" w:rsidR="00DD2A3C" w:rsidRDefault="004F7AE2" w:rsidP="004F7AE2">
      <w:pPr>
        <w:pStyle w:val="Akapitzlist"/>
        <w:numPr>
          <w:ilvl w:val="0"/>
          <w:numId w:val="34"/>
        </w:numPr>
        <w:spacing w:line="360" w:lineRule="auto"/>
      </w:pPr>
      <w:r>
        <w:t>w ust. 8 uchyla się pkt 5,</w:t>
      </w:r>
    </w:p>
    <w:p w14:paraId="6A408DCC" w14:textId="09D3653E" w:rsidR="004F7AE2" w:rsidRDefault="004F7AE2" w:rsidP="00000A24">
      <w:pPr>
        <w:pStyle w:val="Akapitzlist"/>
        <w:numPr>
          <w:ilvl w:val="0"/>
          <w:numId w:val="34"/>
        </w:numPr>
        <w:spacing w:line="360" w:lineRule="auto"/>
      </w:pPr>
      <w:r>
        <w:t>w ust.</w:t>
      </w:r>
      <w:r w:rsidR="00946D6F">
        <w:t xml:space="preserve"> </w:t>
      </w:r>
      <w:r>
        <w:t>10 w pkt 2 uchyla się lit.</w:t>
      </w:r>
      <w:r w:rsidR="00946D6F">
        <w:t xml:space="preserve"> a,</w:t>
      </w:r>
    </w:p>
    <w:p w14:paraId="76593CAF" w14:textId="12811392" w:rsidR="00946D6F" w:rsidRDefault="00946D6F" w:rsidP="00000A24">
      <w:pPr>
        <w:pStyle w:val="Akapitzlist"/>
        <w:numPr>
          <w:ilvl w:val="0"/>
          <w:numId w:val="34"/>
        </w:numPr>
        <w:spacing w:line="360" w:lineRule="auto"/>
      </w:pPr>
      <w:r>
        <w:t>w ust. 11 pkt 5 otrzymuje brzmienie:</w:t>
      </w:r>
    </w:p>
    <w:p w14:paraId="165113EA" w14:textId="2122C739" w:rsidR="00436DD5" w:rsidRPr="00946D6F" w:rsidRDefault="00946D6F" w:rsidP="00946D6F">
      <w:pPr>
        <w:pStyle w:val="Akapitzlist"/>
        <w:spacing w:line="360" w:lineRule="auto"/>
        <w:ind w:left="1560" w:hanging="483"/>
        <w:rPr>
          <w:bCs/>
        </w:rPr>
      </w:pPr>
      <w:r>
        <w:rPr>
          <w:bCs/>
        </w:rPr>
        <w:t xml:space="preserve">„ 5) </w:t>
      </w:r>
      <w:r w:rsidRPr="00844323">
        <w:rPr>
          <w:bCs/>
        </w:rPr>
        <w:t xml:space="preserve">podejmowania działań w ramach profilaktyki </w:t>
      </w:r>
      <w:proofErr w:type="spellStart"/>
      <w:r w:rsidRPr="00844323">
        <w:rPr>
          <w:bCs/>
        </w:rPr>
        <w:t>zachowań</w:t>
      </w:r>
      <w:proofErr w:type="spellEnd"/>
      <w:r w:rsidRPr="00844323">
        <w:rPr>
          <w:bCs/>
        </w:rPr>
        <w:t xml:space="preserve"> </w:t>
      </w:r>
      <w:proofErr w:type="spellStart"/>
      <w:r w:rsidRPr="00844323">
        <w:rPr>
          <w:bCs/>
        </w:rPr>
        <w:t>przemocowych</w:t>
      </w:r>
      <w:proofErr w:type="spellEnd"/>
      <w:r w:rsidRPr="00946D6F">
        <w:rPr>
          <w:bCs/>
        </w:rPr>
        <w:t>, w tym współpraca w zakresie interwencji kryzysowej w środowisku.</w:t>
      </w:r>
      <w:r>
        <w:rPr>
          <w:bCs/>
        </w:rPr>
        <w:t xml:space="preserve">” </w:t>
      </w:r>
    </w:p>
    <w:p w14:paraId="22DB67B8" w14:textId="77777777" w:rsidR="00436DD5" w:rsidRDefault="00436DD5" w:rsidP="002E7C00">
      <w:pPr>
        <w:jc w:val="center"/>
      </w:pPr>
    </w:p>
    <w:p w14:paraId="24B1FB84" w14:textId="3F75BCDE" w:rsidR="002E7C00" w:rsidRDefault="002E7C00" w:rsidP="002E7C00">
      <w:pPr>
        <w:jc w:val="center"/>
      </w:pPr>
      <w:r>
        <w:t xml:space="preserve">§ </w:t>
      </w:r>
      <w:r w:rsidR="001442D9">
        <w:t>2</w:t>
      </w:r>
      <w:r>
        <w:t>.</w:t>
      </w:r>
    </w:p>
    <w:p w14:paraId="5B0AD00B" w14:textId="77777777" w:rsidR="0061180E" w:rsidRPr="0061180E" w:rsidRDefault="0061180E" w:rsidP="0061180E">
      <w:pPr>
        <w:rPr>
          <w:sz w:val="16"/>
          <w:szCs w:val="16"/>
        </w:rPr>
      </w:pPr>
    </w:p>
    <w:p w14:paraId="48DC0EB6" w14:textId="7BE3DE12" w:rsidR="006C66CA" w:rsidRDefault="002211D9" w:rsidP="008B76DD">
      <w:pPr>
        <w:spacing w:line="360" w:lineRule="auto"/>
        <w:jc w:val="both"/>
      </w:pPr>
      <w:r>
        <w:t>Zarządzenie</w:t>
      </w:r>
      <w:r w:rsidR="0023681A">
        <w:t xml:space="preserve"> </w:t>
      </w:r>
      <w:r>
        <w:t xml:space="preserve"> wchodzi</w:t>
      </w:r>
      <w:r w:rsidR="0023681A">
        <w:t xml:space="preserve"> </w:t>
      </w:r>
      <w:r w:rsidR="002E7C00">
        <w:t xml:space="preserve"> </w:t>
      </w:r>
      <w:r>
        <w:t>w</w:t>
      </w:r>
      <w:r w:rsidR="0023681A">
        <w:t xml:space="preserve"> </w:t>
      </w:r>
      <w:r w:rsidR="002E7C00">
        <w:t xml:space="preserve"> </w:t>
      </w:r>
      <w:r>
        <w:t xml:space="preserve">życie </w:t>
      </w:r>
      <w:r w:rsidR="0023681A">
        <w:t xml:space="preserve"> </w:t>
      </w:r>
      <w:r w:rsidR="000303C8">
        <w:t>z</w:t>
      </w:r>
      <w:r w:rsidR="0023681A">
        <w:t xml:space="preserve"> </w:t>
      </w:r>
      <w:r w:rsidR="000303C8">
        <w:t xml:space="preserve"> </w:t>
      </w:r>
      <w:r w:rsidR="00AA615B">
        <w:t>dniem podpisania.</w:t>
      </w:r>
    </w:p>
    <w:p w14:paraId="38AFB7E0" w14:textId="64282CAD" w:rsidR="00E32B00" w:rsidRPr="001F3711" w:rsidRDefault="00E32B00" w:rsidP="00AA615B">
      <w:pPr>
        <w:jc w:val="center"/>
      </w:pPr>
      <w:r w:rsidRPr="001F3711">
        <w:t xml:space="preserve"> </w:t>
      </w:r>
    </w:p>
    <w:p w14:paraId="7DACFC97" w14:textId="77777777" w:rsidR="00434454" w:rsidRPr="00C522E3" w:rsidRDefault="00434454" w:rsidP="00434454">
      <w:pPr>
        <w:jc w:val="center"/>
      </w:pPr>
      <w:r>
        <w:t xml:space="preserve">                                                                                     </w:t>
      </w:r>
      <w:r w:rsidRPr="00C522E3">
        <w:t>DYREKTOR</w:t>
      </w:r>
    </w:p>
    <w:p w14:paraId="70631A40" w14:textId="77777777" w:rsidR="00434454" w:rsidRPr="00C522E3" w:rsidRDefault="00434454" w:rsidP="00434454">
      <w:pPr>
        <w:jc w:val="right"/>
      </w:pPr>
      <w:r w:rsidRPr="00C522E3">
        <w:t>Miejskiego Ośrodka Pomocy Społecznej</w:t>
      </w:r>
    </w:p>
    <w:p w14:paraId="24F2EA95" w14:textId="77777777" w:rsidR="00434454" w:rsidRPr="00C522E3" w:rsidRDefault="00434454" w:rsidP="00434454">
      <w:pPr>
        <w:jc w:val="center"/>
      </w:pPr>
      <w:r w:rsidRPr="00C522E3">
        <w:t xml:space="preserve">                                                                                  w SOPOCIE</w:t>
      </w:r>
      <w:r w:rsidRPr="00C522E3">
        <w:br/>
      </w:r>
    </w:p>
    <w:p w14:paraId="161E2E2C" w14:textId="77777777" w:rsidR="00434454" w:rsidRDefault="00434454" w:rsidP="00434454">
      <w:pPr>
        <w:jc w:val="center"/>
      </w:pPr>
      <w:r>
        <w:t xml:space="preserve">                                                                                          </w:t>
      </w:r>
      <w:r w:rsidRPr="00C522E3">
        <w:t>/-/ Andrzej Czekaj</w:t>
      </w:r>
    </w:p>
    <w:p w14:paraId="482DDA86" w14:textId="77777777" w:rsidR="00B3083A" w:rsidRDefault="00B3083A" w:rsidP="00650A10"/>
    <w:sectPr w:rsidR="00B3083A" w:rsidSect="009E4FF1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83754"/>
    <w:multiLevelType w:val="hybridMultilevel"/>
    <w:tmpl w:val="A928FAF6"/>
    <w:lvl w:ilvl="0" w:tplc="9CBC6C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D0D6D"/>
    <w:multiLevelType w:val="hybridMultilevel"/>
    <w:tmpl w:val="E16A264E"/>
    <w:lvl w:ilvl="0" w:tplc="907676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2B3CA0"/>
    <w:multiLevelType w:val="hybridMultilevel"/>
    <w:tmpl w:val="575A6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59A77C2">
      <w:start w:val="1"/>
      <w:numFmt w:val="lowerLetter"/>
      <w:lvlText w:val="%2)"/>
      <w:lvlJc w:val="left"/>
      <w:pPr>
        <w:ind w:left="1470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84AD9"/>
    <w:multiLevelType w:val="hybridMultilevel"/>
    <w:tmpl w:val="6666B368"/>
    <w:lvl w:ilvl="0" w:tplc="B316C7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35686A"/>
    <w:multiLevelType w:val="hybridMultilevel"/>
    <w:tmpl w:val="41748A96"/>
    <w:lvl w:ilvl="0" w:tplc="466E6B90">
      <w:start w:val="1"/>
      <w:numFmt w:val="lowerLetter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1147193"/>
    <w:multiLevelType w:val="hybridMultilevel"/>
    <w:tmpl w:val="B72ED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B64672"/>
    <w:multiLevelType w:val="hybridMultilevel"/>
    <w:tmpl w:val="3822ED86"/>
    <w:lvl w:ilvl="0" w:tplc="9F7005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1B7354"/>
    <w:multiLevelType w:val="hybridMultilevel"/>
    <w:tmpl w:val="3800AE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9D7F16"/>
    <w:multiLevelType w:val="hybridMultilevel"/>
    <w:tmpl w:val="A48C1A26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C54202"/>
    <w:multiLevelType w:val="hybridMultilevel"/>
    <w:tmpl w:val="03006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77E73"/>
    <w:multiLevelType w:val="hybridMultilevel"/>
    <w:tmpl w:val="108ACD42"/>
    <w:lvl w:ilvl="0" w:tplc="8DCE94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08C3934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  <w:b w:val="0"/>
        <w:i w:val="0"/>
        <w:color w:val="00000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DDC2980"/>
    <w:multiLevelType w:val="hybridMultilevel"/>
    <w:tmpl w:val="A148F298"/>
    <w:lvl w:ilvl="0" w:tplc="5B1A55DE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27DC56D2"/>
    <w:multiLevelType w:val="hybridMultilevel"/>
    <w:tmpl w:val="AC5265C4"/>
    <w:lvl w:ilvl="0" w:tplc="FFBECC86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 w15:restartNumberingAfterBreak="0">
    <w:nsid w:val="30625E6C"/>
    <w:multiLevelType w:val="hybridMultilevel"/>
    <w:tmpl w:val="7FB02B14"/>
    <w:lvl w:ilvl="0" w:tplc="417A50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2A234E7"/>
    <w:multiLevelType w:val="hybridMultilevel"/>
    <w:tmpl w:val="29F0642E"/>
    <w:lvl w:ilvl="0" w:tplc="2C5A01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434427"/>
    <w:multiLevelType w:val="hybridMultilevel"/>
    <w:tmpl w:val="C2282D06"/>
    <w:lvl w:ilvl="0" w:tplc="F29A7FE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C4F5D51"/>
    <w:multiLevelType w:val="hybridMultilevel"/>
    <w:tmpl w:val="AC6AF752"/>
    <w:lvl w:ilvl="0" w:tplc="0A328D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F666E1F"/>
    <w:multiLevelType w:val="hybridMultilevel"/>
    <w:tmpl w:val="F7C4C2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342C59"/>
    <w:multiLevelType w:val="hybridMultilevel"/>
    <w:tmpl w:val="B2505B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AF0E5B"/>
    <w:multiLevelType w:val="hybridMultilevel"/>
    <w:tmpl w:val="0BD4227A"/>
    <w:lvl w:ilvl="0" w:tplc="316C66A4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 w15:restartNumberingAfterBreak="0">
    <w:nsid w:val="5149311E"/>
    <w:multiLevelType w:val="hybridMultilevel"/>
    <w:tmpl w:val="1EE6B2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010104"/>
    <w:multiLevelType w:val="hybridMultilevel"/>
    <w:tmpl w:val="AD40F104"/>
    <w:lvl w:ilvl="0" w:tplc="F3081E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B144BF2"/>
    <w:multiLevelType w:val="hybridMultilevel"/>
    <w:tmpl w:val="178CD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93482"/>
    <w:multiLevelType w:val="hybridMultilevel"/>
    <w:tmpl w:val="5EEC0B4A"/>
    <w:lvl w:ilvl="0" w:tplc="E9FCF3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231F95"/>
    <w:multiLevelType w:val="hybridMultilevel"/>
    <w:tmpl w:val="F69EC63C"/>
    <w:lvl w:ilvl="0" w:tplc="D0DABE5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60C52903"/>
    <w:multiLevelType w:val="hybridMultilevel"/>
    <w:tmpl w:val="10BC3D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D921CA"/>
    <w:multiLevelType w:val="hybridMultilevel"/>
    <w:tmpl w:val="7AD26568"/>
    <w:lvl w:ilvl="0" w:tplc="037C004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1E15049"/>
    <w:multiLevelType w:val="hybridMultilevel"/>
    <w:tmpl w:val="70061CCC"/>
    <w:lvl w:ilvl="0" w:tplc="04150011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 w:val="0"/>
        <w:bCs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6D598C"/>
    <w:multiLevelType w:val="hybridMultilevel"/>
    <w:tmpl w:val="A59AB20A"/>
    <w:lvl w:ilvl="0" w:tplc="6AE652B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 w15:restartNumberingAfterBreak="0">
    <w:nsid w:val="76C07DDC"/>
    <w:multiLevelType w:val="hybridMultilevel"/>
    <w:tmpl w:val="5076462A"/>
    <w:lvl w:ilvl="0" w:tplc="F29A7FE0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 w15:restartNumberingAfterBreak="0">
    <w:nsid w:val="795C184A"/>
    <w:multiLevelType w:val="hybridMultilevel"/>
    <w:tmpl w:val="9990BD7E"/>
    <w:lvl w:ilvl="0" w:tplc="8472A79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42763A"/>
    <w:multiLevelType w:val="hybridMultilevel"/>
    <w:tmpl w:val="B2505B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832C56"/>
    <w:multiLevelType w:val="hybridMultilevel"/>
    <w:tmpl w:val="80384786"/>
    <w:lvl w:ilvl="0" w:tplc="6B4CA60A">
      <w:start w:val="3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3" w15:restartNumberingAfterBreak="0">
    <w:nsid w:val="7F24619A"/>
    <w:multiLevelType w:val="hybridMultilevel"/>
    <w:tmpl w:val="445CF930"/>
    <w:lvl w:ilvl="0" w:tplc="04150011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4" w15:restartNumberingAfterBreak="0">
    <w:nsid w:val="7F4017FF"/>
    <w:multiLevelType w:val="hybridMultilevel"/>
    <w:tmpl w:val="1FD820C6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4854830">
    <w:abstractNumId w:val="10"/>
  </w:num>
  <w:num w:numId="2" w16cid:durableId="319968536">
    <w:abstractNumId w:val="33"/>
  </w:num>
  <w:num w:numId="3" w16cid:durableId="99222530">
    <w:abstractNumId w:val="29"/>
  </w:num>
  <w:num w:numId="4" w16cid:durableId="274291966">
    <w:abstractNumId w:val="8"/>
  </w:num>
  <w:num w:numId="5" w16cid:durableId="957761618">
    <w:abstractNumId w:val="18"/>
  </w:num>
  <w:num w:numId="6" w16cid:durableId="384111401">
    <w:abstractNumId w:val="31"/>
  </w:num>
  <w:num w:numId="7" w16cid:durableId="111823060">
    <w:abstractNumId w:val="12"/>
  </w:num>
  <w:num w:numId="8" w16cid:durableId="1760171743">
    <w:abstractNumId w:val="34"/>
  </w:num>
  <w:num w:numId="9" w16cid:durableId="1758165922">
    <w:abstractNumId w:val="11"/>
  </w:num>
  <w:num w:numId="10" w16cid:durableId="492647373">
    <w:abstractNumId w:val="32"/>
  </w:num>
  <w:num w:numId="11" w16cid:durableId="447089205">
    <w:abstractNumId w:val="4"/>
  </w:num>
  <w:num w:numId="12" w16cid:durableId="1380057420">
    <w:abstractNumId w:val="28"/>
  </w:num>
  <w:num w:numId="13" w16cid:durableId="464197205">
    <w:abstractNumId w:val="19"/>
  </w:num>
  <w:num w:numId="14" w16cid:durableId="1874685232">
    <w:abstractNumId w:val="24"/>
  </w:num>
  <w:num w:numId="15" w16cid:durableId="1259144540">
    <w:abstractNumId w:val="22"/>
  </w:num>
  <w:num w:numId="16" w16cid:durableId="190537061">
    <w:abstractNumId w:val="1"/>
  </w:num>
  <w:num w:numId="17" w16cid:durableId="1018242182">
    <w:abstractNumId w:val="26"/>
  </w:num>
  <w:num w:numId="18" w16cid:durableId="992414843">
    <w:abstractNumId w:val="0"/>
  </w:num>
  <w:num w:numId="19" w16cid:durableId="161043508">
    <w:abstractNumId w:val="15"/>
  </w:num>
  <w:num w:numId="20" w16cid:durableId="300816010">
    <w:abstractNumId w:val="14"/>
  </w:num>
  <w:num w:numId="21" w16cid:durableId="1905095910">
    <w:abstractNumId w:val="25"/>
  </w:num>
  <w:num w:numId="22" w16cid:durableId="1811706945">
    <w:abstractNumId w:val="7"/>
  </w:num>
  <w:num w:numId="23" w16cid:durableId="995913318">
    <w:abstractNumId w:val="6"/>
  </w:num>
  <w:num w:numId="24" w16cid:durableId="266498715">
    <w:abstractNumId w:val="23"/>
  </w:num>
  <w:num w:numId="25" w16cid:durableId="1092625952">
    <w:abstractNumId w:val="30"/>
  </w:num>
  <w:num w:numId="26" w16cid:durableId="672686673">
    <w:abstractNumId w:val="21"/>
  </w:num>
  <w:num w:numId="27" w16cid:durableId="1861049213">
    <w:abstractNumId w:val="9"/>
  </w:num>
  <w:num w:numId="28" w16cid:durableId="974064497">
    <w:abstractNumId w:val="13"/>
  </w:num>
  <w:num w:numId="29" w16cid:durableId="1311473065">
    <w:abstractNumId w:val="20"/>
  </w:num>
  <w:num w:numId="30" w16cid:durableId="1065489275">
    <w:abstractNumId w:val="5"/>
  </w:num>
  <w:num w:numId="31" w16cid:durableId="959265328">
    <w:abstractNumId w:val="16"/>
  </w:num>
  <w:num w:numId="32" w16cid:durableId="106190916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58986522">
    <w:abstractNumId w:val="17"/>
  </w:num>
  <w:num w:numId="34" w16cid:durableId="813642280">
    <w:abstractNumId w:val="3"/>
  </w:num>
  <w:num w:numId="35" w16cid:durableId="1357149473">
    <w:abstractNumId w:val="2"/>
  </w:num>
  <w:num w:numId="36" w16cid:durableId="930502182">
    <w:abstractNumId w:val="2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1D9"/>
    <w:rsid w:val="0000768A"/>
    <w:rsid w:val="0001227A"/>
    <w:rsid w:val="0001277D"/>
    <w:rsid w:val="00023503"/>
    <w:rsid w:val="000303C8"/>
    <w:rsid w:val="000414C2"/>
    <w:rsid w:val="0004271D"/>
    <w:rsid w:val="000521C9"/>
    <w:rsid w:val="00056943"/>
    <w:rsid w:val="0007399A"/>
    <w:rsid w:val="00081B98"/>
    <w:rsid w:val="000820AD"/>
    <w:rsid w:val="00082187"/>
    <w:rsid w:val="0008430B"/>
    <w:rsid w:val="000851B8"/>
    <w:rsid w:val="00085735"/>
    <w:rsid w:val="000902FC"/>
    <w:rsid w:val="00090EA7"/>
    <w:rsid w:val="00096347"/>
    <w:rsid w:val="000A13C1"/>
    <w:rsid w:val="000A2318"/>
    <w:rsid w:val="000A2689"/>
    <w:rsid w:val="000B04B6"/>
    <w:rsid w:val="000B0669"/>
    <w:rsid w:val="000B2950"/>
    <w:rsid w:val="000B5BD5"/>
    <w:rsid w:val="000B7242"/>
    <w:rsid w:val="000C62D2"/>
    <w:rsid w:val="000E0DB4"/>
    <w:rsid w:val="000E3A94"/>
    <w:rsid w:val="000E55B8"/>
    <w:rsid w:val="000E5AAD"/>
    <w:rsid w:val="000E614D"/>
    <w:rsid w:val="000F1686"/>
    <w:rsid w:val="000F2709"/>
    <w:rsid w:val="000F3C3E"/>
    <w:rsid w:val="000F6EE8"/>
    <w:rsid w:val="001002A9"/>
    <w:rsid w:val="00102885"/>
    <w:rsid w:val="0010337A"/>
    <w:rsid w:val="001069EF"/>
    <w:rsid w:val="00111807"/>
    <w:rsid w:val="00112BC2"/>
    <w:rsid w:val="00115261"/>
    <w:rsid w:val="00116898"/>
    <w:rsid w:val="001174C6"/>
    <w:rsid w:val="001234C6"/>
    <w:rsid w:val="001275CC"/>
    <w:rsid w:val="00130780"/>
    <w:rsid w:val="0013408B"/>
    <w:rsid w:val="00136F34"/>
    <w:rsid w:val="0013714D"/>
    <w:rsid w:val="00141194"/>
    <w:rsid w:val="001442D9"/>
    <w:rsid w:val="0015091F"/>
    <w:rsid w:val="00153661"/>
    <w:rsid w:val="001621A0"/>
    <w:rsid w:val="001646C8"/>
    <w:rsid w:val="001771FC"/>
    <w:rsid w:val="00177C4F"/>
    <w:rsid w:val="001816D1"/>
    <w:rsid w:val="0019130C"/>
    <w:rsid w:val="00191452"/>
    <w:rsid w:val="00195122"/>
    <w:rsid w:val="001A2B00"/>
    <w:rsid w:val="001B2742"/>
    <w:rsid w:val="001B29D6"/>
    <w:rsid w:val="001B34B1"/>
    <w:rsid w:val="001B3AAF"/>
    <w:rsid w:val="001B586D"/>
    <w:rsid w:val="001B67C0"/>
    <w:rsid w:val="001D4A0D"/>
    <w:rsid w:val="001D76C4"/>
    <w:rsid w:val="001E068D"/>
    <w:rsid w:val="001E2460"/>
    <w:rsid w:val="001E2577"/>
    <w:rsid w:val="001E5437"/>
    <w:rsid w:val="001F163A"/>
    <w:rsid w:val="001F3BE9"/>
    <w:rsid w:val="001F65A1"/>
    <w:rsid w:val="001F7B82"/>
    <w:rsid w:val="0020354E"/>
    <w:rsid w:val="002057C8"/>
    <w:rsid w:val="00211965"/>
    <w:rsid w:val="00215F5A"/>
    <w:rsid w:val="002211D9"/>
    <w:rsid w:val="002217F3"/>
    <w:rsid w:val="00221854"/>
    <w:rsid w:val="00221FDE"/>
    <w:rsid w:val="00222F62"/>
    <w:rsid w:val="0023413E"/>
    <w:rsid w:val="0023681A"/>
    <w:rsid w:val="00240246"/>
    <w:rsid w:val="0025358A"/>
    <w:rsid w:val="00253892"/>
    <w:rsid w:val="00256E68"/>
    <w:rsid w:val="00262425"/>
    <w:rsid w:val="0026289A"/>
    <w:rsid w:val="00263098"/>
    <w:rsid w:val="002630D1"/>
    <w:rsid w:val="00263677"/>
    <w:rsid w:val="0026553F"/>
    <w:rsid w:val="00266B4E"/>
    <w:rsid w:val="00271978"/>
    <w:rsid w:val="00273CC6"/>
    <w:rsid w:val="00275A2E"/>
    <w:rsid w:val="00280589"/>
    <w:rsid w:val="00281078"/>
    <w:rsid w:val="002833BD"/>
    <w:rsid w:val="00284110"/>
    <w:rsid w:val="002843C3"/>
    <w:rsid w:val="00287227"/>
    <w:rsid w:val="00287A1F"/>
    <w:rsid w:val="00290E8F"/>
    <w:rsid w:val="002917DB"/>
    <w:rsid w:val="0029268F"/>
    <w:rsid w:val="00293976"/>
    <w:rsid w:val="00295E0E"/>
    <w:rsid w:val="00297AFC"/>
    <w:rsid w:val="002A29ED"/>
    <w:rsid w:val="002A52FE"/>
    <w:rsid w:val="002B03A4"/>
    <w:rsid w:val="002B03F7"/>
    <w:rsid w:val="002B1995"/>
    <w:rsid w:val="002B4243"/>
    <w:rsid w:val="002C0B94"/>
    <w:rsid w:val="002D21AA"/>
    <w:rsid w:val="002D6973"/>
    <w:rsid w:val="002E0EBF"/>
    <w:rsid w:val="002E2621"/>
    <w:rsid w:val="002E2C9E"/>
    <w:rsid w:val="002E7513"/>
    <w:rsid w:val="002E7C00"/>
    <w:rsid w:val="002F71A6"/>
    <w:rsid w:val="0030097E"/>
    <w:rsid w:val="00301690"/>
    <w:rsid w:val="00301B93"/>
    <w:rsid w:val="00303D7B"/>
    <w:rsid w:val="00305A6A"/>
    <w:rsid w:val="0030638B"/>
    <w:rsid w:val="00314172"/>
    <w:rsid w:val="00314507"/>
    <w:rsid w:val="00320AD3"/>
    <w:rsid w:val="003214BF"/>
    <w:rsid w:val="00330D4E"/>
    <w:rsid w:val="00336F25"/>
    <w:rsid w:val="003401C4"/>
    <w:rsid w:val="0034025F"/>
    <w:rsid w:val="00342039"/>
    <w:rsid w:val="0034422A"/>
    <w:rsid w:val="00344566"/>
    <w:rsid w:val="003453CC"/>
    <w:rsid w:val="003534B1"/>
    <w:rsid w:val="0036266F"/>
    <w:rsid w:val="00370BFA"/>
    <w:rsid w:val="00385017"/>
    <w:rsid w:val="003912C8"/>
    <w:rsid w:val="00392DEA"/>
    <w:rsid w:val="00392F93"/>
    <w:rsid w:val="003A0EFD"/>
    <w:rsid w:val="003A2145"/>
    <w:rsid w:val="003A6C9D"/>
    <w:rsid w:val="003B431F"/>
    <w:rsid w:val="003B7DF1"/>
    <w:rsid w:val="003C0894"/>
    <w:rsid w:val="003C1029"/>
    <w:rsid w:val="003D4955"/>
    <w:rsid w:val="003D5C7C"/>
    <w:rsid w:val="003E6B58"/>
    <w:rsid w:val="003F0F80"/>
    <w:rsid w:val="003F2CE6"/>
    <w:rsid w:val="003F6A4F"/>
    <w:rsid w:val="004014FD"/>
    <w:rsid w:val="0041066D"/>
    <w:rsid w:val="00422370"/>
    <w:rsid w:val="004332AD"/>
    <w:rsid w:val="00434454"/>
    <w:rsid w:val="00434D0C"/>
    <w:rsid w:val="00435A3C"/>
    <w:rsid w:val="00436DD5"/>
    <w:rsid w:val="00441C9D"/>
    <w:rsid w:val="00441E96"/>
    <w:rsid w:val="00443523"/>
    <w:rsid w:val="00444523"/>
    <w:rsid w:val="00454638"/>
    <w:rsid w:val="00454800"/>
    <w:rsid w:val="0045609F"/>
    <w:rsid w:val="00457A82"/>
    <w:rsid w:val="00461B78"/>
    <w:rsid w:val="004630D4"/>
    <w:rsid w:val="00464EEA"/>
    <w:rsid w:val="00465ED7"/>
    <w:rsid w:val="0047006A"/>
    <w:rsid w:val="004706E6"/>
    <w:rsid w:val="0047481C"/>
    <w:rsid w:val="00477DE7"/>
    <w:rsid w:val="00482481"/>
    <w:rsid w:val="00482847"/>
    <w:rsid w:val="00483989"/>
    <w:rsid w:val="0048423B"/>
    <w:rsid w:val="00487964"/>
    <w:rsid w:val="00490D8C"/>
    <w:rsid w:val="004966E8"/>
    <w:rsid w:val="004976CA"/>
    <w:rsid w:val="00497A4E"/>
    <w:rsid w:val="004A1A18"/>
    <w:rsid w:val="004A667B"/>
    <w:rsid w:val="004A683D"/>
    <w:rsid w:val="004C26EA"/>
    <w:rsid w:val="004C2CF5"/>
    <w:rsid w:val="004C2F54"/>
    <w:rsid w:val="004C5EBA"/>
    <w:rsid w:val="004C79BC"/>
    <w:rsid w:val="004D6350"/>
    <w:rsid w:val="004E1B50"/>
    <w:rsid w:val="004E5FEC"/>
    <w:rsid w:val="004E6027"/>
    <w:rsid w:val="004F701D"/>
    <w:rsid w:val="004F7AE2"/>
    <w:rsid w:val="00500F5D"/>
    <w:rsid w:val="00502B43"/>
    <w:rsid w:val="00511454"/>
    <w:rsid w:val="00520E89"/>
    <w:rsid w:val="00524649"/>
    <w:rsid w:val="005269BE"/>
    <w:rsid w:val="00527A6C"/>
    <w:rsid w:val="00535B14"/>
    <w:rsid w:val="005428BE"/>
    <w:rsid w:val="0054310D"/>
    <w:rsid w:val="00551AEE"/>
    <w:rsid w:val="005544D0"/>
    <w:rsid w:val="0055647B"/>
    <w:rsid w:val="00556FF2"/>
    <w:rsid w:val="00566A95"/>
    <w:rsid w:val="005700D1"/>
    <w:rsid w:val="00570114"/>
    <w:rsid w:val="00570C30"/>
    <w:rsid w:val="00574826"/>
    <w:rsid w:val="005812D8"/>
    <w:rsid w:val="00590DF0"/>
    <w:rsid w:val="00594C5D"/>
    <w:rsid w:val="005A32FB"/>
    <w:rsid w:val="005A793B"/>
    <w:rsid w:val="005A7C80"/>
    <w:rsid w:val="005B0E32"/>
    <w:rsid w:val="005C1B02"/>
    <w:rsid w:val="005C4080"/>
    <w:rsid w:val="005C5233"/>
    <w:rsid w:val="005C59E4"/>
    <w:rsid w:val="005D638F"/>
    <w:rsid w:val="005E164E"/>
    <w:rsid w:val="005E4BA2"/>
    <w:rsid w:val="005E6C5C"/>
    <w:rsid w:val="005F2F69"/>
    <w:rsid w:val="005F4F8A"/>
    <w:rsid w:val="005F5038"/>
    <w:rsid w:val="00607DF1"/>
    <w:rsid w:val="00610F4F"/>
    <w:rsid w:val="0061180E"/>
    <w:rsid w:val="006124EE"/>
    <w:rsid w:val="0061456A"/>
    <w:rsid w:val="0062201D"/>
    <w:rsid w:val="006260E4"/>
    <w:rsid w:val="00630A80"/>
    <w:rsid w:val="00637295"/>
    <w:rsid w:val="006509CC"/>
    <w:rsid w:val="00650A10"/>
    <w:rsid w:val="00651994"/>
    <w:rsid w:val="00652054"/>
    <w:rsid w:val="0065372F"/>
    <w:rsid w:val="006574B7"/>
    <w:rsid w:val="00657AD2"/>
    <w:rsid w:val="006612A0"/>
    <w:rsid w:val="00676186"/>
    <w:rsid w:val="00676261"/>
    <w:rsid w:val="006835A3"/>
    <w:rsid w:val="00683A5A"/>
    <w:rsid w:val="00687E81"/>
    <w:rsid w:val="0069140E"/>
    <w:rsid w:val="00691ED9"/>
    <w:rsid w:val="006931BE"/>
    <w:rsid w:val="006965B6"/>
    <w:rsid w:val="00697C00"/>
    <w:rsid w:val="006A4CF0"/>
    <w:rsid w:val="006A6C68"/>
    <w:rsid w:val="006B0396"/>
    <w:rsid w:val="006B743F"/>
    <w:rsid w:val="006C29A8"/>
    <w:rsid w:val="006C3439"/>
    <w:rsid w:val="006C45D5"/>
    <w:rsid w:val="006C5E6A"/>
    <w:rsid w:val="006C5F40"/>
    <w:rsid w:val="006C66CA"/>
    <w:rsid w:val="006D5C4E"/>
    <w:rsid w:val="006D6556"/>
    <w:rsid w:val="006D6984"/>
    <w:rsid w:val="006E4B85"/>
    <w:rsid w:val="006E700E"/>
    <w:rsid w:val="006E72E6"/>
    <w:rsid w:val="006F7A0B"/>
    <w:rsid w:val="006F7F40"/>
    <w:rsid w:val="00702D17"/>
    <w:rsid w:val="00703298"/>
    <w:rsid w:val="0071780C"/>
    <w:rsid w:val="00724894"/>
    <w:rsid w:val="00730628"/>
    <w:rsid w:val="00732FC8"/>
    <w:rsid w:val="007353B8"/>
    <w:rsid w:val="007357F7"/>
    <w:rsid w:val="00740B4B"/>
    <w:rsid w:val="00751E91"/>
    <w:rsid w:val="007528FF"/>
    <w:rsid w:val="0075463B"/>
    <w:rsid w:val="00784DE6"/>
    <w:rsid w:val="007876CD"/>
    <w:rsid w:val="007A09E7"/>
    <w:rsid w:val="007A2F84"/>
    <w:rsid w:val="007A5FF4"/>
    <w:rsid w:val="007A6081"/>
    <w:rsid w:val="007B4533"/>
    <w:rsid w:val="007B7F92"/>
    <w:rsid w:val="007C00D4"/>
    <w:rsid w:val="007C14AA"/>
    <w:rsid w:val="007C339A"/>
    <w:rsid w:val="007C56AB"/>
    <w:rsid w:val="007E0C97"/>
    <w:rsid w:val="007F536E"/>
    <w:rsid w:val="007F5FDC"/>
    <w:rsid w:val="00800D12"/>
    <w:rsid w:val="00802FDA"/>
    <w:rsid w:val="0080516C"/>
    <w:rsid w:val="008153AA"/>
    <w:rsid w:val="00817C80"/>
    <w:rsid w:val="00826F10"/>
    <w:rsid w:val="008328B9"/>
    <w:rsid w:val="0083609E"/>
    <w:rsid w:val="00840700"/>
    <w:rsid w:val="0084170B"/>
    <w:rsid w:val="008434EA"/>
    <w:rsid w:val="00843612"/>
    <w:rsid w:val="00844AB3"/>
    <w:rsid w:val="008457E2"/>
    <w:rsid w:val="0084591E"/>
    <w:rsid w:val="00853CCE"/>
    <w:rsid w:val="008641C8"/>
    <w:rsid w:val="0086497E"/>
    <w:rsid w:val="008649DD"/>
    <w:rsid w:val="008674C9"/>
    <w:rsid w:val="008675E6"/>
    <w:rsid w:val="00871FE1"/>
    <w:rsid w:val="008754E5"/>
    <w:rsid w:val="00876143"/>
    <w:rsid w:val="00884A62"/>
    <w:rsid w:val="00885F72"/>
    <w:rsid w:val="0089037C"/>
    <w:rsid w:val="00890912"/>
    <w:rsid w:val="008917D3"/>
    <w:rsid w:val="008921F3"/>
    <w:rsid w:val="00895003"/>
    <w:rsid w:val="008A15F4"/>
    <w:rsid w:val="008A2F41"/>
    <w:rsid w:val="008B0211"/>
    <w:rsid w:val="008B22CA"/>
    <w:rsid w:val="008B29E3"/>
    <w:rsid w:val="008B76DD"/>
    <w:rsid w:val="008C2B44"/>
    <w:rsid w:val="008C52A6"/>
    <w:rsid w:val="008C651C"/>
    <w:rsid w:val="008D4E7A"/>
    <w:rsid w:val="008D733D"/>
    <w:rsid w:val="008E03DA"/>
    <w:rsid w:val="008E51AC"/>
    <w:rsid w:val="008E755B"/>
    <w:rsid w:val="008F0F7E"/>
    <w:rsid w:val="008F3FA3"/>
    <w:rsid w:val="008F5930"/>
    <w:rsid w:val="008F5EE5"/>
    <w:rsid w:val="008F6FB6"/>
    <w:rsid w:val="009059A6"/>
    <w:rsid w:val="00914AA2"/>
    <w:rsid w:val="00916C6B"/>
    <w:rsid w:val="00916FC0"/>
    <w:rsid w:val="00917155"/>
    <w:rsid w:val="00917542"/>
    <w:rsid w:val="0092112F"/>
    <w:rsid w:val="00923D18"/>
    <w:rsid w:val="009276DA"/>
    <w:rsid w:val="009307C2"/>
    <w:rsid w:val="0093096D"/>
    <w:rsid w:val="00931E46"/>
    <w:rsid w:val="00936B02"/>
    <w:rsid w:val="0093785D"/>
    <w:rsid w:val="009441BA"/>
    <w:rsid w:val="00946D6F"/>
    <w:rsid w:val="009543CF"/>
    <w:rsid w:val="00960904"/>
    <w:rsid w:val="00963E86"/>
    <w:rsid w:val="00982190"/>
    <w:rsid w:val="009836F7"/>
    <w:rsid w:val="00983D5C"/>
    <w:rsid w:val="00984323"/>
    <w:rsid w:val="009849E3"/>
    <w:rsid w:val="00987B60"/>
    <w:rsid w:val="00995191"/>
    <w:rsid w:val="00995BFF"/>
    <w:rsid w:val="00995F3C"/>
    <w:rsid w:val="009979AA"/>
    <w:rsid w:val="009A18B0"/>
    <w:rsid w:val="009A1B90"/>
    <w:rsid w:val="009A4416"/>
    <w:rsid w:val="009B094D"/>
    <w:rsid w:val="009B0A33"/>
    <w:rsid w:val="009B4C58"/>
    <w:rsid w:val="009B6EF0"/>
    <w:rsid w:val="009B7D0F"/>
    <w:rsid w:val="009C1008"/>
    <w:rsid w:val="009C4D0C"/>
    <w:rsid w:val="009D1078"/>
    <w:rsid w:val="009D1400"/>
    <w:rsid w:val="009D24EC"/>
    <w:rsid w:val="009D4B77"/>
    <w:rsid w:val="009D4FCA"/>
    <w:rsid w:val="009D5F8B"/>
    <w:rsid w:val="009E4FF1"/>
    <w:rsid w:val="009F23E8"/>
    <w:rsid w:val="009F303C"/>
    <w:rsid w:val="009F3146"/>
    <w:rsid w:val="009F3D7C"/>
    <w:rsid w:val="009F6ACE"/>
    <w:rsid w:val="00A00953"/>
    <w:rsid w:val="00A10C35"/>
    <w:rsid w:val="00A11A48"/>
    <w:rsid w:val="00A134C1"/>
    <w:rsid w:val="00A17E63"/>
    <w:rsid w:val="00A214E2"/>
    <w:rsid w:val="00A218A3"/>
    <w:rsid w:val="00A21902"/>
    <w:rsid w:val="00A23B92"/>
    <w:rsid w:val="00A247AD"/>
    <w:rsid w:val="00A3352A"/>
    <w:rsid w:val="00A4169C"/>
    <w:rsid w:val="00A472E8"/>
    <w:rsid w:val="00A47B39"/>
    <w:rsid w:val="00A503BD"/>
    <w:rsid w:val="00A60581"/>
    <w:rsid w:val="00A61C49"/>
    <w:rsid w:val="00A62518"/>
    <w:rsid w:val="00A638C6"/>
    <w:rsid w:val="00A7771A"/>
    <w:rsid w:val="00A82EC3"/>
    <w:rsid w:val="00A86E8E"/>
    <w:rsid w:val="00A94344"/>
    <w:rsid w:val="00A94A4E"/>
    <w:rsid w:val="00A95507"/>
    <w:rsid w:val="00A95ABA"/>
    <w:rsid w:val="00A95C26"/>
    <w:rsid w:val="00AA4E68"/>
    <w:rsid w:val="00AA533D"/>
    <w:rsid w:val="00AA615B"/>
    <w:rsid w:val="00AB19F4"/>
    <w:rsid w:val="00AB1A43"/>
    <w:rsid w:val="00AB29F3"/>
    <w:rsid w:val="00AB2AA5"/>
    <w:rsid w:val="00AC20B7"/>
    <w:rsid w:val="00AC2740"/>
    <w:rsid w:val="00AC73DF"/>
    <w:rsid w:val="00AC7BED"/>
    <w:rsid w:val="00AC7D8C"/>
    <w:rsid w:val="00AC7FB1"/>
    <w:rsid w:val="00AD5520"/>
    <w:rsid w:val="00AD7DBE"/>
    <w:rsid w:val="00AE1622"/>
    <w:rsid w:val="00AE1E7F"/>
    <w:rsid w:val="00AE57E8"/>
    <w:rsid w:val="00AF0765"/>
    <w:rsid w:val="00AF217A"/>
    <w:rsid w:val="00B0024B"/>
    <w:rsid w:val="00B013D1"/>
    <w:rsid w:val="00B045D8"/>
    <w:rsid w:val="00B07B63"/>
    <w:rsid w:val="00B110F8"/>
    <w:rsid w:val="00B11966"/>
    <w:rsid w:val="00B1218D"/>
    <w:rsid w:val="00B247BC"/>
    <w:rsid w:val="00B3083A"/>
    <w:rsid w:val="00B30A16"/>
    <w:rsid w:val="00B3295F"/>
    <w:rsid w:val="00B41CAD"/>
    <w:rsid w:val="00B42E08"/>
    <w:rsid w:val="00B45759"/>
    <w:rsid w:val="00B63A56"/>
    <w:rsid w:val="00B72DA5"/>
    <w:rsid w:val="00B7318F"/>
    <w:rsid w:val="00B73257"/>
    <w:rsid w:val="00B76220"/>
    <w:rsid w:val="00B869C7"/>
    <w:rsid w:val="00B94A4D"/>
    <w:rsid w:val="00BC0BB2"/>
    <w:rsid w:val="00BC359B"/>
    <w:rsid w:val="00BC364E"/>
    <w:rsid w:val="00BD1037"/>
    <w:rsid w:val="00BD210C"/>
    <w:rsid w:val="00BD2B77"/>
    <w:rsid w:val="00BD3D4E"/>
    <w:rsid w:val="00BD43E0"/>
    <w:rsid w:val="00BD587C"/>
    <w:rsid w:val="00BD6A90"/>
    <w:rsid w:val="00BE0D55"/>
    <w:rsid w:val="00BF1397"/>
    <w:rsid w:val="00BF13B0"/>
    <w:rsid w:val="00BF29DB"/>
    <w:rsid w:val="00BF62F9"/>
    <w:rsid w:val="00C07D5F"/>
    <w:rsid w:val="00C111CE"/>
    <w:rsid w:val="00C13A8B"/>
    <w:rsid w:val="00C30A10"/>
    <w:rsid w:val="00C32D73"/>
    <w:rsid w:val="00C37113"/>
    <w:rsid w:val="00C406B4"/>
    <w:rsid w:val="00C40B5B"/>
    <w:rsid w:val="00C413FE"/>
    <w:rsid w:val="00C44D64"/>
    <w:rsid w:val="00C53CFE"/>
    <w:rsid w:val="00C54A9C"/>
    <w:rsid w:val="00C573CA"/>
    <w:rsid w:val="00C63B87"/>
    <w:rsid w:val="00C63EBD"/>
    <w:rsid w:val="00C64EA6"/>
    <w:rsid w:val="00C66BFD"/>
    <w:rsid w:val="00C708BE"/>
    <w:rsid w:val="00C74178"/>
    <w:rsid w:val="00C773FB"/>
    <w:rsid w:val="00C90516"/>
    <w:rsid w:val="00CA2DB3"/>
    <w:rsid w:val="00CB1B5D"/>
    <w:rsid w:val="00CB1F44"/>
    <w:rsid w:val="00CB4B9A"/>
    <w:rsid w:val="00CB6EF1"/>
    <w:rsid w:val="00CC0253"/>
    <w:rsid w:val="00CC1F75"/>
    <w:rsid w:val="00CC4679"/>
    <w:rsid w:val="00CC7EA9"/>
    <w:rsid w:val="00CD3EA0"/>
    <w:rsid w:val="00CD4DAA"/>
    <w:rsid w:val="00CE0C0E"/>
    <w:rsid w:val="00CE18F2"/>
    <w:rsid w:val="00CE4E2B"/>
    <w:rsid w:val="00CE7021"/>
    <w:rsid w:val="00CF0840"/>
    <w:rsid w:val="00CF0993"/>
    <w:rsid w:val="00CF221D"/>
    <w:rsid w:val="00CF3378"/>
    <w:rsid w:val="00CF5E10"/>
    <w:rsid w:val="00CF6C96"/>
    <w:rsid w:val="00D02C6C"/>
    <w:rsid w:val="00D044DA"/>
    <w:rsid w:val="00D062B5"/>
    <w:rsid w:val="00D10C12"/>
    <w:rsid w:val="00D11B14"/>
    <w:rsid w:val="00D15DEB"/>
    <w:rsid w:val="00D16A3D"/>
    <w:rsid w:val="00D17484"/>
    <w:rsid w:val="00D17D70"/>
    <w:rsid w:val="00D21CE9"/>
    <w:rsid w:val="00D2309F"/>
    <w:rsid w:val="00D23889"/>
    <w:rsid w:val="00D23E2F"/>
    <w:rsid w:val="00D302FC"/>
    <w:rsid w:val="00D303A6"/>
    <w:rsid w:val="00D34A6B"/>
    <w:rsid w:val="00D37FCC"/>
    <w:rsid w:val="00D44EC2"/>
    <w:rsid w:val="00D467E1"/>
    <w:rsid w:val="00D50438"/>
    <w:rsid w:val="00D517CC"/>
    <w:rsid w:val="00D52A86"/>
    <w:rsid w:val="00D57128"/>
    <w:rsid w:val="00D57AC6"/>
    <w:rsid w:val="00D6427A"/>
    <w:rsid w:val="00D74004"/>
    <w:rsid w:val="00D75E6B"/>
    <w:rsid w:val="00D7718F"/>
    <w:rsid w:val="00D95DB7"/>
    <w:rsid w:val="00D97A5A"/>
    <w:rsid w:val="00DB412A"/>
    <w:rsid w:val="00DC13C8"/>
    <w:rsid w:val="00DC2CBA"/>
    <w:rsid w:val="00DD1B69"/>
    <w:rsid w:val="00DD2A3C"/>
    <w:rsid w:val="00DD5167"/>
    <w:rsid w:val="00DD5279"/>
    <w:rsid w:val="00DE1BC7"/>
    <w:rsid w:val="00DF3CA4"/>
    <w:rsid w:val="00DF4D02"/>
    <w:rsid w:val="00DF792D"/>
    <w:rsid w:val="00E0581C"/>
    <w:rsid w:val="00E075FC"/>
    <w:rsid w:val="00E1017E"/>
    <w:rsid w:val="00E17078"/>
    <w:rsid w:val="00E17948"/>
    <w:rsid w:val="00E21DB3"/>
    <w:rsid w:val="00E30C8E"/>
    <w:rsid w:val="00E324AA"/>
    <w:rsid w:val="00E32B00"/>
    <w:rsid w:val="00E36772"/>
    <w:rsid w:val="00E40FCB"/>
    <w:rsid w:val="00E4306E"/>
    <w:rsid w:val="00E516DF"/>
    <w:rsid w:val="00E520D8"/>
    <w:rsid w:val="00E53543"/>
    <w:rsid w:val="00E55011"/>
    <w:rsid w:val="00E55645"/>
    <w:rsid w:val="00E56746"/>
    <w:rsid w:val="00E619F7"/>
    <w:rsid w:val="00E61D37"/>
    <w:rsid w:val="00E638D2"/>
    <w:rsid w:val="00E658DC"/>
    <w:rsid w:val="00E67A44"/>
    <w:rsid w:val="00E7165C"/>
    <w:rsid w:val="00E7641A"/>
    <w:rsid w:val="00E94F38"/>
    <w:rsid w:val="00EA0E09"/>
    <w:rsid w:val="00EA14AC"/>
    <w:rsid w:val="00EA391C"/>
    <w:rsid w:val="00EA4F14"/>
    <w:rsid w:val="00EA6475"/>
    <w:rsid w:val="00EB3D65"/>
    <w:rsid w:val="00EB50EB"/>
    <w:rsid w:val="00EB5DCF"/>
    <w:rsid w:val="00EB6CFC"/>
    <w:rsid w:val="00EC030E"/>
    <w:rsid w:val="00ED11CC"/>
    <w:rsid w:val="00ED14BE"/>
    <w:rsid w:val="00ED189D"/>
    <w:rsid w:val="00ED2771"/>
    <w:rsid w:val="00ED4EFE"/>
    <w:rsid w:val="00ED5A5B"/>
    <w:rsid w:val="00EE162E"/>
    <w:rsid w:val="00EE50BB"/>
    <w:rsid w:val="00EE6B90"/>
    <w:rsid w:val="00EF2CFB"/>
    <w:rsid w:val="00EF3AA9"/>
    <w:rsid w:val="00EF53A6"/>
    <w:rsid w:val="00F00069"/>
    <w:rsid w:val="00F00664"/>
    <w:rsid w:val="00F109F8"/>
    <w:rsid w:val="00F21C84"/>
    <w:rsid w:val="00F2427A"/>
    <w:rsid w:val="00F27D93"/>
    <w:rsid w:val="00F31F58"/>
    <w:rsid w:val="00F34036"/>
    <w:rsid w:val="00F36DCC"/>
    <w:rsid w:val="00F3792C"/>
    <w:rsid w:val="00F50262"/>
    <w:rsid w:val="00F5365E"/>
    <w:rsid w:val="00F53904"/>
    <w:rsid w:val="00F56ACD"/>
    <w:rsid w:val="00F64619"/>
    <w:rsid w:val="00F651A3"/>
    <w:rsid w:val="00F65EE0"/>
    <w:rsid w:val="00F72A45"/>
    <w:rsid w:val="00F80615"/>
    <w:rsid w:val="00F808F0"/>
    <w:rsid w:val="00F828FB"/>
    <w:rsid w:val="00F8319E"/>
    <w:rsid w:val="00F90199"/>
    <w:rsid w:val="00F93E0B"/>
    <w:rsid w:val="00F940BD"/>
    <w:rsid w:val="00F95A50"/>
    <w:rsid w:val="00F95CBC"/>
    <w:rsid w:val="00F965A5"/>
    <w:rsid w:val="00F9699B"/>
    <w:rsid w:val="00F97550"/>
    <w:rsid w:val="00FA002C"/>
    <w:rsid w:val="00FA1F7C"/>
    <w:rsid w:val="00FA4378"/>
    <w:rsid w:val="00FA4DFD"/>
    <w:rsid w:val="00FB1AAF"/>
    <w:rsid w:val="00FB2377"/>
    <w:rsid w:val="00FB33E7"/>
    <w:rsid w:val="00FB391B"/>
    <w:rsid w:val="00FB49E7"/>
    <w:rsid w:val="00FB6C42"/>
    <w:rsid w:val="00FB7328"/>
    <w:rsid w:val="00FB7771"/>
    <w:rsid w:val="00FC0551"/>
    <w:rsid w:val="00FC4C6F"/>
    <w:rsid w:val="00FD17BC"/>
    <w:rsid w:val="00FD1ABC"/>
    <w:rsid w:val="00FD1B37"/>
    <w:rsid w:val="00FD756E"/>
    <w:rsid w:val="00FE1660"/>
    <w:rsid w:val="00FE7197"/>
    <w:rsid w:val="00FF6BEE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5621E"/>
  <w15:docId w15:val="{F0D751C8-1F90-4708-8F8B-756D52457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1D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A4C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211D9"/>
    <w:pPr>
      <w:widowControl w:val="0"/>
      <w:suppressAutoHyphens/>
      <w:spacing w:after="120"/>
    </w:pPr>
    <w:rPr>
      <w:rFonts w:eastAsia="Lucida Sans Unicode"/>
    </w:rPr>
  </w:style>
  <w:style w:type="character" w:customStyle="1" w:styleId="TekstpodstawowyZnak">
    <w:name w:val="Tekst podstawowy Znak"/>
    <w:basedOn w:val="Domylnaczcionkaakapitu"/>
    <w:link w:val="Tekstpodstawowy"/>
    <w:rsid w:val="002211D9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0A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621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1A0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DE1BC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DE1BC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E1BC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1B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1BC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A4CF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customStyle="1" w:styleId="Default">
    <w:name w:val="Default"/>
    <w:rsid w:val="00A86E8E"/>
    <w:pPr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85735"/>
    <w:pPr>
      <w:spacing w:before="100" w:beforeAutospacing="1" w:after="100" w:afterAutospacing="1"/>
    </w:pPr>
    <w:rPr>
      <w:rFonts w:eastAsiaTheme="minorHAnsi"/>
    </w:rPr>
  </w:style>
  <w:style w:type="character" w:styleId="Hipercze">
    <w:name w:val="Hyperlink"/>
    <w:basedOn w:val="Domylnaczcionkaakapitu"/>
    <w:uiPriority w:val="99"/>
    <w:unhideWhenUsed/>
    <w:rsid w:val="008903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9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8F43A-2F89-4E46-80A8-2C708E75A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631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4/2022 Dyrektora Miejskiego Ośrodka Pomocy Społecznej w Sopocie z dnia 19 stycznia 2022 r.</vt:lpstr>
    </vt:vector>
  </TitlesOfParts>
  <Company>Microsoft</Company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25/2022 Dyrektora Miejskiego Ośrodka Pomocy Społecznej w Sopocie z dnia 1 czerwca 2022 r.</dc:title>
  <dc:subject/>
  <dc:creator>admin</dc:creator>
  <cp:keywords/>
  <dc:description/>
  <cp:lastModifiedBy>Marzena Smok</cp:lastModifiedBy>
  <cp:revision>16</cp:revision>
  <cp:lastPrinted>2022-05-30T12:57:00Z</cp:lastPrinted>
  <dcterms:created xsi:type="dcterms:W3CDTF">2022-05-30T07:31:00Z</dcterms:created>
  <dcterms:modified xsi:type="dcterms:W3CDTF">2022-06-02T12:36:00Z</dcterms:modified>
</cp:coreProperties>
</file>